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C66BD" w14:textId="020FFA9F" w:rsidR="00D31E9F" w:rsidRDefault="00FE507B" w:rsidP="00FE507B">
      <w:pPr>
        <w:jc w:val="center"/>
      </w:pPr>
      <w:r>
        <w:t>Starksboro Energy Committee</w:t>
      </w:r>
    </w:p>
    <w:p w14:paraId="258D9670" w14:textId="69C542DC" w:rsidR="00CB4E70" w:rsidRDefault="00B63EA8" w:rsidP="00243603">
      <w:pPr>
        <w:jc w:val="center"/>
      </w:pPr>
      <w:r>
        <w:t xml:space="preserve">Monday </w:t>
      </w:r>
      <w:r w:rsidR="00D4394F">
        <w:t>July 6</w:t>
      </w:r>
      <w:r w:rsidR="008E7EB3">
        <w:t>,</w:t>
      </w:r>
      <w:r w:rsidR="006B0FBF">
        <w:t xml:space="preserve"> 202</w:t>
      </w:r>
      <w:r w:rsidR="00810B19">
        <w:t>6</w:t>
      </w:r>
    </w:p>
    <w:p w14:paraId="3139E08B" w14:textId="6D44E786" w:rsidR="006B0FBF" w:rsidRDefault="00A118CF" w:rsidP="006B0FBF">
      <w:pPr>
        <w:jc w:val="center"/>
      </w:pPr>
      <w:r>
        <w:t>12:00 noon – 1:00 pm</w:t>
      </w:r>
      <w:r w:rsidR="006B0FBF">
        <w:t xml:space="preserve"> </w:t>
      </w:r>
    </w:p>
    <w:p w14:paraId="5C76E096" w14:textId="16C93B68" w:rsidR="00FE507B" w:rsidRDefault="006F7644" w:rsidP="00FE507B">
      <w:pPr>
        <w:jc w:val="center"/>
      </w:pPr>
      <w:r>
        <w:t>Virtual Teams Meeting</w:t>
      </w:r>
    </w:p>
    <w:p w14:paraId="34A1F2F5" w14:textId="77012270" w:rsidR="00C15899" w:rsidRDefault="00C15899" w:rsidP="00C15899">
      <w:pPr>
        <w:spacing w:before="100" w:beforeAutospacing="1" w:after="100" w:afterAutospacing="1"/>
        <w:jc w:val="center"/>
      </w:pPr>
      <w:hyperlink r:id="rId7" w:tgtFrame="_blank" w:tooltip="https://teams.microsoft.com/l/meetup-join/19%3ameeting_zdq4mdywzgitmzi0zc00zjm3lwfmowmtmmq0zdlkodvkogq5%40thread.v2/0?context=%7b%22tid%22%3a%22f824a265-cbc1-4afc-accc-7191c2525f6d%22%2c%22oid%22%3a%22651d3a1b-97d3-443e-b1e0-0572788ecde4%22%7d" w:history="1">
        <w:r>
          <w:rPr>
            <w:rStyle w:val="Hyperlink"/>
            <w:rFonts w:ascii="Segoe UI Semibold" w:hAnsi="Segoe UI Semibold" w:cs="Segoe UI Semibold"/>
            <w:color w:val="6264A7"/>
            <w:sz w:val="27"/>
            <w:szCs w:val="27"/>
          </w:rPr>
          <w:t>Join Microsoft Teams Meeting</w:t>
        </w:r>
      </w:hyperlink>
    </w:p>
    <w:p w14:paraId="43F28017" w14:textId="019317CE" w:rsidR="00C15899" w:rsidRDefault="00C15899" w:rsidP="00C15899">
      <w:pPr>
        <w:spacing w:before="100" w:beforeAutospacing="1" w:after="100" w:afterAutospacing="1"/>
        <w:jc w:val="center"/>
      </w:pPr>
      <w:hyperlink r:id="rId8" w:anchor=" " w:tgtFrame="_blank" w:tooltip="tel:+1%20802-377-3679,,222356293# " w:history="1">
        <w:r>
          <w:rPr>
            <w:rStyle w:val="Hyperlink"/>
            <w:rFonts w:ascii="Segoe UI" w:hAnsi="Segoe UI" w:cs="Segoe UI"/>
            <w:color w:val="6264A7"/>
            <w:sz w:val="21"/>
            <w:szCs w:val="21"/>
          </w:rPr>
          <w:t>+1 802-377-3679</w:t>
        </w:r>
      </w:hyperlink>
      <w:r>
        <w:rPr>
          <w:rFonts w:ascii="Segoe UI" w:hAnsi="Segoe UI" w:cs="Segoe UI"/>
          <w:color w:val="252424"/>
        </w:rPr>
        <w:t xml:space="preserve"> </w:t>
      </w:r>
      <w:r>
        <w:rPr>
          <w:rFonts w:ascii="Segoe UI" w:hAnsi="Segoe UI" w:cs="Segoe UI"/>
          <w:color w:val="252424"/>
          <w:sz w:val="18"/>
          <w:szCs w:val="18"/>
        </w:rPr>
        <w:t>  United States, Middlebury (Toll)</w:t>
      </w:r>
    </w:p>
    <w:p w14:paraId="4928B916" w14:textId="0304E9B8" w:rsidR="00C15899" w:rsidRDefault="00C15899" w:rsidP="00C15899">
      <w:pPr>
        <w:spacing w:before="100" w:beforeAutospacing="1" w:after="100" w:afterAutospacing="1"/>
        <w:jc w:val="center"/>
      </w:pPr>
      <w:r>
        <w:rPr>
          <w:rFonts w:ascii="Segoe UI" w:hAnsi="Segoe UI" w:cs="Segoe UI"/>
          <w:color w:val="252424"/>
          <w:sz w:val="18"/>
          <w:szCs w:val="18"/>
        </w:rPr>
        <w:t xml:space="preserve">Conference ID: </w:t>
      </w:r>
      <w:r>
        <w:rPr>
          <w:rFonts w:ascii="Segoe UI" w:hAnsi="Segoe UI" w:cs="Segoe UI"/>
          <w:color w:val="252424"/>
          <w:sz w:val="21"/>
          <w:szCs w:val="21"/>
        </w:rPr>
        <w:t>222 356 293#</w:t>
      </w:r>
    </w:p>
    <w:p w14:paraId="42D3FF42" w14:textId="2AC39A41" w:rsidR="00CD4B1D" w:rsidRDefault="00CD4B1D" w:rsidP="00CD4B1D">
      <w:pPr>
        <w:rPr>
          <w:rFonts w:eastAsia="Times New Roman"/>
        </w:rPr>
      </w:pPr>
      <w:r>
        <w:rPr>
          <w:rFonts w:eastAsia="Times New Roman"/>
          <w:color w:val="808080"/>
        </w:rPr>
        <w:t>______________________________________________________________________________</w:t>
      </w:r>
      <w:r>
        <w:rPr>
          <w:rFonts w:eastAsia="Times New Roman"/>
        </w:rPr>
        <w:t xml:space="preserve"> </w:t>
      </w:r>
    </w:p>
    <w:p w14:paraId="3F357E46" w14:textId="7A8A13BE" w:rsidR="00C15899" w:rsidRDefault="00A37EBE" w:rsidP="004333C4">
      <w:pPr>
        <w:pStyle w:val="ListParagraph"/>
        <w:numPr>
          <w:ilvl w:val="0"/>
          <w:numId w:val="1"/>
        </w:numPr>
      </w:pPr>
      <w:r>
        <w:t>Attendees</w:t>
      </w:r>
    </w:p>
    <w:p w14:paraId="612930C0" w14:textId="3A01EF97" w:rsidR="00D47B28" w:rsidRDefault="00A37EBE" w:rsidP="00D47B28">
      <w:pPr>
        <w:pStyle w:val="ListParagraph"/>
        <w:numPr>
          <w:ilvl w:val="1"/>
          <w:numId w:val="1"/>
        </w:numPr>
      </w:pPr>
      <w:r>
        <w:t xml:space="preserve">Energy Committee Members: Richard Faesy, </w:t>
      </w:r>
      <w:r w:rsidR="003F3E77">
        <w:t>Jeff Dunham,</w:t>
      </w:r>
      <w:r w:rsidR="00D47B28">
        <w:t xml:space="preserve"> Adam Aguire, Nate </w:t>
      </w:r>
      <w:proofErr w:type="gramStart"/>
      <w:r w:rsidR="00D47B28">
        <w:t>Gusakov,  Rich</w:t>
      </w:r>
      <w:proofErr w:type="gramEnd"/>
      <w:r w:rsidR="00D47B28">
        <w:t xml:space="preserve"> Warren</w:t>
      </w:r>
    </w:p>
    <w:p w14:paraId="768763C9" w14:textId="4F981851" w:rsidR="00D47B28" w:rsidRDefault="003F3E77" w:rsidP="00D47B28">
      <w:pPr>
        <w:pStyle w:val="ListParagraph"/>
        <w:numPr>
          <w:ilvl w:val="1"/>
          <w:numId w:val="1"/>
        </w:numPr>
      </w:pPr>
      <w:r>
        <w:t xml:space="preserve">Guests: Tom Perry, Luke McCarthy, </w:t>
      </w:r>
      <w:r w:rsidR="004F0ED9">
        <w:t>A</w:t>
      </w:r>
      <w:r w:rsidR="000130E6">
        <w:t>manda Vincent</w:t>
      </w:r>
    </w:p>
    <w:p w14:paraId="6D44A244" w14:textId="4742404E" w:rsidR="00D47B28" w:rsidRDefault="00D47B28" w:rsidP="00D47B28">
      <w:pPr>
        <w:pStyle w:val="ListParagraph"/>
        <w:numPr>
          <w:ilvl w:val="2"/>
          <w:numId w:val="1"/>
        </w:numPr>
      </w:pPr>
      <w:r>
        <w:t xml:space="preserve">Tom Perry </w:t>
      </w:r>
      <w:r w:rsidR="00775A41">
        <w:t xml:space="preserve">is </w:t>
      </w:r>
      <w:r w:rsidR="00FD3090">
        <w:t xml:space="preserve">a </w:t>
      </w:r>
      <w:r w:rsidR="00775A41">
        <w:t xml:space="preserve">delegate from Starksboro to </w:t>
      </w:r>
      <w:r w:rsidR="00FD3090">
        <w:t xml:space="preserve">AC </w:t>
      </w:r>
      <w:r w:rsidR="00775A41">
        <w:t>RPC</w:t>
      </w:r>
    </w:p>
    <w:p w14:paraId="301130BE" w14:textId="6C1A87D3" w:rsidR="00775A41" w:rsidRDefault="00FD3090" w:rsidP="00775A41">
      <w:pPr>
        <w:pStyle w:val="ListParagraph"/>
        <w:numPr>
          <w:ilvl w:val="3"/>
          <w:numId w:val="1"/>
        </w:numPr>
      </w:pPr>
      <w:r>
        <w:t xml:space="preserve">On the </w:t>
      </w:r>
      <w:r w:rsidR="00775A41">
        <w:t>Energy Committee and Housing Committee</w:t>
      </w:r>
    </w:p>
    <w:p w14:paraId="231007D5" w14:textId="6FD0622B" w:rsidR="004F0ED9" w:rsidRDefault="00CD0525" w:rsidP="004F0ED9">
      <w:pPr>
        <w:pStyle w:val="ListParagraph"/>
        <w:numPr>
          <w:ilvl w:val="2"/>
          <w:numId w:val="1"/>
        </w:numPr>
      </w:pPr>
      <w:r>
        <w:t>Amanda</w:t>
      </w:r>
    </w:p>
    <w:p w14:paraId="14BD1231" w14:textId="5ADD975D" w:rsidR="00CD0525" w:rsidRDefault="00CD0525" w:rsidP="00CD0525">
      <w:pPr>
        <w:pStyle w:val="ListParagraph"/>
        <w:numPr>
          <w:ilvl w:val="3"/>
          <w:numId w:val="1"/>
        </w:numPr>
      </w:pPr>
      <w:r>
        <w:t xml:space="preserve">Ramping back up </w:t>
      </w:r>
    </w:p>
    <w:p w14:paraId="08B06E57" w14:textId="3B14BE36" w:rsidR="00CD0525" w:rsidRDefault="00CD0525" w:rsidP="00CD0525">
      <w:pPr>
        <w:pStyle w:val="ListParagraph"/>
        <w:numPr>
          <w:ilvl w:val="3"/>
          <w:numId w:val="1"/>
        </w:numPr>
      </w:pPr>
      <w:r>
        <w:t>Available via email</w:t>
      </w:r>
    </w:p>
    <w:p w14:paraId="7FC1FB32" w14:textId="344F0F25" w:rsidR="00CD0525" w:rsidRDefault="00CD0525" w:rsidP="00CD0525">
      <w:pPr>
        <w:pStyle w:val="ListParagraph"/>
        <w:numPr>
          <w:ilvl w:val="3"/>
          <w:numId w:val="1"/>
        </w:numPr>
      </w:pPr>
      <w:r>
        <w:t xml:space="preserve">Coming back into office and </w:t>
      </w:r>
      <w:proofErr w:type="gramStart"/>
      <w:r w:rsidR="00100088">
        <w:t>select</w:t>
      </w:r>
      <w:proofErr w:type="gramEnd"/>
      <w:r w:rsidR="00100088">
        <w:t xml:space="preserve"> board</w:t>
      </w:r>
      <w:r>
        <w:t xml:space="preserve"> periodically</w:t>
      </w:r>
    </w:p>
    <w:p w14:paraId="66E4D2A8" w14:textId="3428B284" w:rsidR="00CD0525" w:rsidRDefault="00CD0525" w:rsidP="00CD0525">
      <w:pPr>
        <w:pStyle w:val="ListParagraph"/>
        <w:numPr>
          <w:ilvl w:val="3"/>
          <w:numId w:val="1"/>
        </w:numPr>
      </w:pPr>
      <w:r>
        <w:t xml:space="preserve">Here and </w:t>
      </w:r>
      <w:r w:rsidR="00F90671">
        <w:t>available</w:t>
      </w:r>
    </w:p>
    <w:p w14:paraId="60065FD6" w14:textId="3C8C2894" w:rsidR="00D4394F" w:rsidRDefault="00D4394F" w:rsidP="00D4394F">
      <w:pPr>
        <w:pStyle w:val="ListParagraph"/>
        <w:numPr>
          <w:ilvl w:val="1"/>
          <w:numId w:val="1"/>
        </w:numPr>
      </w:pPr>
      <w:r>
        <w:t>Welcome new SEC member, Nate Gusakov</w:t>
      </w:r>
    </w:p>
    <w:p w14:paraId="262BEC52" w14:textId="0DA3FE58" w:rsidR="00374293" w:rsidRDefault="00374293" w:rsidP="00374293">
      <w:pPr>
        <w:pStyle w:val="ListParagraph"/>
        <w:numPr>
          <w:ilvl w:val="2"/>
          <w:numId w:val="1"/>
        </w:numPr>
      </w:pPr>
      <w:r>
        <w:t>Provided back</w:t>
      </w:r>
      <w:r w:rsidR="00FB6106">
        <w:t>ground</w:t>
      </w:r>
      <w:r w:rsidR="00100088">
        <w:t xml:space="preserve"> to SB</w:t>
      </w:r>
    </w:p>
    <w:p w14:paraId="1AA7D438" w14:textId="72A7D1CB" w:rsidR="00FB6106" w:rsidRDefault="00FB6106" w:rsidP="00374293">
      <w:pPr>
        <w:pStyle w:val="ListParagraph"/>
        <w:numPr>
          <w:ilvl w:val="2"/>
          <w:numId w:val="1"/>
        </w:numPr>
      </w:pPr>
      <w:r>
        <w:t>Waiting for SB</w:t>
      </w:r>
      <w:r w:rsidR="00D47B28">
        <w:t xml:space="preserve"> approval</w:t>
      </w:r>
      <w:r w:rsidR="00100088">
        <w:t xml:space="preserve"> (tomorrow night)</w:t>
      </w:r>
    </w:p>
    <w:p w14:paraId="7C625125" w14:textId="77777777" w:rsidR="00D47B28" w:rsidRDefault="00D47B28" w:rsidP="00374293">
      <w:pPr>
        <w:pStyle w:val="ListParagraph"/>
        <w:numPr>
          <w:ilvl w:val="2"/>
          <w:numId w:val="1"/>
        </w:numPr>
      </w:pPr>
    </w:p>
    <w:p w14:paraId="3DB7684F" w14:textId="7D6C402E" w:rsidR="00543F8C" w:rsidRDefault="00543F8C" w:rsidP="00543F8C">
      <w:pPr>
        <w:pStyle w:val="ListParagraph"/>
        <w:numPr>
          <w:ilvl w:val="0"/>
          <w:numId w:val="1"/>
        </w:numPr>
      </w:pPr>
      <w:r>
        <w:t>Public Comments</w:t>
      </w:r>
    </w:p>
    <w:p w14:paraId="1498E579" w14:textId="3CBE1716" w:rsidR="00641E69" w:rsidRDefault="00641E69" w:rsidP="00641E69">
      <w:pPr>
        <w:pStyle w:val="ListParagraph"/>
        <w:numPr>
          <w:ilvl w:val="1"/>
          <w:numId w:val="1"/>
        </w:numPr>
      </w:pPr>
      <w:r>
        <w:t>None</w:t>
      </w:r>
    </w:p>
    <w:p w14:paraId="6248D30C" w14:textId="12CC7D95" w:rsidR="00E84177" w:rsidRDefault="004333C4" w:rsidP="00F12685">
      <w:pPr>
        <w:pStyle w:val="ListParagraph"/>
        <w:numPr>
          <w:ilvl w:val="0"/>
          <w:numId w:val="1"/>
        </w:numPr>
      </w:pPr>
      <w:proofErr w:type="gramStart"/>
      <w:r>
        <w:t>Approve</w:t>
      </w:r>
      <w:proofErr w:type="gramEnd"/>
      <w:r>
        <w:t xml:space="preserve"> </w:t>
      </w:r>
      <w:r w:rsidR="00666340">
        <w:t>Minutes</w:t>
      </w:r>
      <w:r w:rsidR="00E172CB">
        <w:t xml:space="preserve"> </w:t>
      </w:r>
      <w:r w:rsidR="00501F6E">
        <w:t xml:space="preserve">from </w:t>
      </w:r>
      <w:r w:rsidR="00D4394F">
        <w:t>6/1</w:t>
      </w:r>
      <w:r w:rsidR="00E069B9">
        <w:t>/2</w:t>
      </w:r>
      <w:r w:rsidR="00810B19">
        <w:t>6</w:t>
      </w:r>
      <w:r w:rsidR="00E069B9">
        <w:t xml:space="preserve"> </w:t>
      </w:r>
      <w:r w:rsidR="00353300">
        <w:t>meeting</w:t>
      </w:r>
    </w:p>
    <w:p w14:paraId="7C589A30" w14:textId="23B95E7F" w:rsidR="007A1EDB" w:rsidRDefault="007A1EDB" w:rsidP="009D1CBC">
      <w:pPr>
        <w:pStyle w:val="ListParagraph"/>
        <w:numPr>
          <w:ilvl w:val="1"/>
          <w:numId w:val="1"/>
        </w:numPr>
      </w:pPr>
      <w:r>
        <w:t>Adam moved</w:t>
      </w:r>
      <w:r w:rsidR="00C4771E">
        <w:t>, Jeff seconded</w:t>
      </w:r>
    </w:p>
    <w:p w14:paraId="35A8A6D6" w14:textId="057F9103" w:rsidR="00C4771E" w:rsidRDefault="00C4771E" w:rsidP="009D1CBC">
      <w:pPr>
        <w:pStyle w:val="ListParagraph"/>
        <w:numPr>
          <w:ilvl w:val="1"/>
          <w:numId w:val="1"/>
        </w:numPr>
      </w:pPr>
      <w:r>
        <w:t>Approved</w:t>
      </w:r>
    </w:p>
    <w:p w14:paraId="11476D67" w14:textId="5D69A191" w:rsidR="00C4771E" w:rsidRDefault="00C4771E" w:rsidP="00C4771E">
      <w:pPr>
        <w:pStyle w:val="ListParagraph"/>
        <w:numPr>
          <w:ilvl w:val="2"/>
          <w:numId w:val="1"/>
        </w:numPr>
      </w:pPr>
      <w:r>
        <w:t>Nate abstained</w:t>
      </w:r>
    </w:p>
    <w:p w14:paraId="56EDBA2F" w14:textId="5F99F1AE" w:rsidR="004C5D37" w:rsidRDefault="004C5D37" w:rsidP="004C5D37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>MERP Grant</w:t>
      </w:r>
      <w:r w:rsidR="00037865">
        <w:rPr>
          <w:rFonts w:eastAsia="Times New Roman"/>
        </w:rPr>
        <w:t xml:space="preserve"> </w:t>
      </w:r>
      <w:r w:rsidR="00E069B9">
        <w:rPr>
          <w:rFonts w:eastAsia="Times New Roman"/>
        </w:rPr>
        <w:t>updates</w:t>
      </w:r>
    </w:p>
    <w:p w14:paraId="479470D2" w14:textId="3ED357E8" w:rsidR="00EC190C" w:rsidRDefault="00EC190C" w:rsidP="00EC190C">
      <w:pPr>
        <w:pStyle w:val="ListParagraph"/>
        <w:numPr>
          <w:ilvl w:val="1"/>
          <w:numId w:val="1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>Food Shelf</w:t>
      </w:r>
    </w:p>
    <w:p w14:paraId="750AC948" w14:textId="1840F744" w:rsidR="00A077D4" w:rsidRDefault="00A077D4" w:rsidP="00377E0D">
      <w:pPr>
        <w:pStyle w:val="ListParagraph"/>
        <w:numPr>
          <w:ilvl w:val="2"/>
          <w:numId w:val="1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>Sign</w:t>
      </w:r>
      <w:r w:rsidR="00D14379">
        <w:rPr>
          <w:rFonts w:eastAsia="Times New Roman"/>
        </w:rPr>
        <w:t xml:space="preserve"> on barrier</w:t>
      </w:r>
    </w:p>
    <w:p w14:paraId="6C1883BA" w14:textId="127C9A20" w:rsidR="00B25FD1" w:rsidRDefault="00B25FD1" w:rsidP="00054B37">
      <w:pPr>
        <w:pStyle w:val="ListParagraph"/>
        <w:numPr>
          <w:ilvl w:val="3"/>
          <w:numId w:val="1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>Rich installed, all done</w:t>
      </w:r>
      <w:r w:rsidR="0097636B">
        <w:rPr>
          <w:rFonts w:eastAsia="Times New Roman"/>
        </w:rPr>
        <w:t xml:space="preserve"> (thank you!)</w:t>
      </w:r>
    </w:p>
    <w:p w14:paraId="19FF8D62" w14:textId="6EDF3638" w:rsidR="00B25FD1" w:rsidRDefault="00B25FD1" w:rsidP="00054B37">
      <w:pPr>
        <w:pStyle w:val="ListParagraph"/>
        <w:numPr>
          <w:ilvl w:val="3"/>
          <w:numId w:val="1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 xml:space="preserve">Ground off </w:t>
      </w:r>
      <w:r w:rsidR="00E76C30">
        <w:rPr>
          <w:rFonts w:eastAsia="Times New Roman"/>
        </w:rPr>
        <w:t>bolts</w:t>
      </w:r>
      <w:r w:rsidR="0097636B">
        <w:rPr>
          <w:rFonts w:eastAsia="Times New Roman"/>
        </w:rPr>
        <w:t xml:space="preserve"> for safety</w:t>
      </w:r>
    </w:p>
    <w:p w14:paraId="2385FE64" w14:textId="32021D06" w:rsidR="005B29BA" w:rsidRDefault="00E76C30" w:rsidP="00054B37">
      <w:pPr>
        <w:pStyle w:val="ListParagraph"/>
        <w:numPr>
          <w:ilvl w:val="3"/>
          <w:numId w:val="1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>Looks well used</w:t>
      </w:r>
      <w:r w:rsidR="005B29BA">
        <w:rPr>
          <w:rFonts w:eastAsia="Times New Roman"/>
        </w:rPr>
        <w:t xml:space="preserve"> </w:t>
      </w:r>
    </w:p>
    <w:p w14:paraId="75FEA25E" w14:textId="7EE1B041" w:rsidR="00EC6844" w:rsidRDefault="00054B37" w:rsidP="005B29BA">
      <w:pPr>
        <w:pStyle w:val="ListParagraph"/>
        <w:numPr>
          <w:ilvl w:val="2"/>
          <w:numId w:val="1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 xml:space="preserve">Still working on finalizing </w:t>
      </w:r>
      <w:r w:rsidR="0097636B">
        <w:rPr>
          <w:rFonts w:eastAsia="Times New Roman"/>
        </w:rPr>
        <w:t>the revised MERP agreement between</w:t>
      </w:r>
      <w:r w:rsidR="00BD2B88">
        <w:rPr>
          <w:rFonts w:eastAsia="Times New Roman"/>
        </w:rPr>
        <w:t xml:space="preserve"> VT Buildings and General Services</w:t>
      </w:r>
      <w:r w:rsidR="0097636B">
        <w:rPr>
          <w:rFonts w:eastAsia="Times New Roman"/>
        </w:rPr>
        <w:t xml:space="preserve"> </w:t>
      </w:r>
      <w:r w:rsidR="00BD2B88">
        <w:rPr>
          <w:rFonts w:eastAsia="Times New Roman"/>
        </w:rPr>
        <w:t>(</w:t>
      </w:r>
      <w:r w:rsidR="00480448">
        <w:rPr>
          <w:rFonts w:eastAsia="Times New Roman"/>
        </w:rPr>
        <w:t>BGS</w:t>
      </w:r>
      <w:r w:rsidR="00BD2B88">
        <w:rPr>
          <w:rFonts w:eastAsia="Times New Roman"/>
        </w:rPr>
        <w:t>) and the Town</w:t>
      </w:r>
    </w:p>
    <w:p w14:paraId="11885132" w14:textId="6035AE02" w:rsidR="00480448" w:rsidRDefault="00480448" w:rsidP="00480448">
      <w:pPr>
        <w:pStyle w:val="ListParagraph"/>
        <w:numPr>
          <w:ilvl w:val="3"/>
          <w:numId w:val="1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 xml:space="preserve">Added heat pump to J. Schoolhouse </w:t>
      </w:r>
      <w:r w:rsidR="00BD2B88">
        <w:rPr>
          <w:rFonts w:eastAsia="Times New Roman"/>
        </w:rPr>
        <w:t>scope of work (SOW)</w:t>
      </w:r>
    </w:p>
    <w:p w14:paraId="13C984D4" w14:textId="6CCDE2D1" w:rsidR="00480448" w:rsidRDefault="00480448" w:rsidP="00480448">
      <w:pPr>
        <w:pStyle w:val="ListParagraph"/>
        <w:numPr>
          <w:ilvl w:val="3"/>
          <w:numId w:val="1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lastRenderedPageBreak/>
        <w:t xml:space="preserve">Added mechanical ventilation </w:t>
      </w:r>
      <w:r w:rsidR="000C51CD">
        <w:rPr>
          <w:rFonts w:eastAsia="Times New Roman"/>
        </w:rPr>
        <w:t>for the Food Shelf</w:t>
      </w:r>
    </w:p>
    <w:p w14:paraId="075005E0" w14:textId="0F0BF578" w:rsidR="00480448" w:rsidRPr="005B29BA" w:rsidRDefault="00480448" w:rsidP="00480448">
      <w:pPr>
        <w:pStyle w:val="ListParagraph"/>
        <w:numPr>
          <w:ilvl w:val="3"/>
          <w:numId w:val="1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 xml:space="preserve">Waiting for Coran to </w:t>
      </w:r>
      <w:r w:rsidR="00B00525">
        <w:rPr>
          <w:rFonts w:eastAsia="Times New Roman"/>
        </w:rPr>
        <w:t>sign off for reimbursement</w:t>
      </w:r>
    </w:p>
    <w:p w14:paraId="0A55201A" w14:textId="4A78CAE5" w:rsidR="00F5067B" w:rsidRDefault="00F5067B" w:rsidP="00F5067B">
      <w:pPr>
        <w:pStyle w:val="ListParagraph"/>
        <w:numPr>
          <w:ilvl w:val="1"/>
          <w:numId w:val="1"/>
        </w:numPr>
        <w:spacing w:after="0" w:line="240" w:lineRule="auto"/>
        <w:contextualSpacing w:val="0"/>
        <w:rPr>
          <w:rFonts w:eastAsia="Times New Roman"/>
        </w:rPr>
      </w:pPr>
      <w:r w:rsidRPr="00F5067B">
        <w:rPr>
          <w:rFonts w:eastAsia="Times New Roman"/>
        </w:rPr>
        <w:t>Jerusalem Schoolhouse</w:t>
      </w:r>
    </w:p>
    <w:p w14:paraId="73482AA3" w14:textId="65A1EEA2" w:rsidR="00B00525" w:rsidRDefault="00B00525" w:rsidP="008E7EB3">
      <w:pPr>
        <w:pStyle w:val="ListParagraph"/>
        <w:numPr>
          <w:ilvl w:val="2"/>
          <w:numId w:val="1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>Luke</w:t>
      </w:r>
    </w:p>
    <w:p w14:paraId="69E1008F" w14:textId="7F8D8262" w:rsidR="00B00525" w:rsidRDefault="00B00525" w:rsidP="00B00525">
      <w:pPr>
        <w:pStyle w:val="ListParagraph"/>
        <w:numPr>
          <w:ilvl w:val="3"/>
          <w:numId w:val="1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 xml:space="preserve">Still waiting for </w:t>
      </w:r>
      <w:r w:rsidR="000C51CD">
        <w:rPr>
          <w:rFonts w:eastAsia="Times New Roman"/>
        </w:rPr>
        <w:t>mechanicals to be finalized</w:t>
      </w:r>
    </w:p>
    <w:p w14:paraId="5166C42F" w14:textId="2EDADBF0" w:rsidR="006B2426" w:rsidRDefault="006B2426" w:rsidP="00B00525">
      <w:pPr>
        <w:pStyle w:val="ListParagraph"/>
        <w:numPr>
          <w:ilvl w:val="3"/>
          <w:numId w:val="1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 xml:space="preserve">Project manager at SMC is Nicole </w:t>
      </w:r>
    </w:p>
    <w:p w14:paraId="123EE2BD" w14:textId="2D3DD61A" w:rsidR="007E6BCF" w:rsidRDefault="007E6BCF" w:rsidP="00B00525">
      <w:pPr>
        <w:pStyle w:val="ListParagraph"/>
        <w:numPr>
          <w:ilvl w:val="3"/>
          <w:numId w:val="1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 xml:space="preserve">Site super is </w:t>
      </w:r>
      <w:r w:rsidR="000C51CD">
        <w:rPr>
          <w:rFonts w:eastAsia="Times New Roman"/>
        </w:rPr>
        <w:t>H</w:t>
      </w:r>
      <w:r>
        <w:rPr>
          <w:rFonts w:eastAsia="Times New Roman"/>
        </w:rPr>
        <w:t>unter, but is no longer with SMC</w:t>
      </w:r>
    </w:p>
    <w:p w14:paraId="36B68A22" w14:textId="557886FA" w:rsidR="007E6BCF" w:rsidRDefault="007E6BCF" w:rsidP="00B00525">
      <w:pPr>
        <w:pStyle w:val="ListParagraph"/>
        <w:numPr>
          <w:ilvl w:val="3"/>
          <w:numId w:val="1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>Mechanicals head is Dennis</w:t>
      </w:r>
    </w:p>
    <w:p w14:paraId="224626D7" w14:textId="06EBDD03" w:rsidR="00761571" w:rsidRDefault="00BC3CBF" w:rsidP="00761571">
      <w:pPr>
        <w:pStyle w:val="ListParagraph"/>
        <w:numPr>
          <w:ilvl w:val="4"/>
          <w:numId w:val="1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>Nate could reach out after having worked there 10 years</w:t>
      </w:r>
    </w:p>
    <w:p w14:paraId="54F87597" w14:textId="70374016" w:rsidR="00BC3CBF" w:rsidRDefault="00BC3CBF" w:rsidP="00761571">
      <w:pPr>
        <w:pStyle w:val="ListParagraph"/>
        <w:numPr>
          <w:ilvl w:val="4"/>
          <w:numId w:val="1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>Luke</w:t>
      </w:r>
      <w:r w:rsidR="007B7C6B">
        <w:rPr>
          <w:rFonts w:eastAsia="Times New Roman"/>
        </w:rPr>
        <w:t xml:space="preserve"> will let </w:t>
      </w:r>
      <w:r w:rsidR="0019394E">
        <w:rPr>
          <w:rFonts w:eastAsia="Times New Roman"/>
        </w:rPr>
        <w:t>Nate know if he needs Nate to reach out</w:t>
      </w:r>
    </w:p>
    <w:p w14:paraId="3B1F3893" w14:textId="318A12AF" w:rsidR="00B00525" w:rsidRDefault="00E61F71" w:rsidP="00B00525">
      <w:pPr>
        <w:pStyle w:val="ListParagraph"/>
        <w:numPr>
          <w:ilvl w:val="3"/>
          <w:numId w:val="1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 xml:space="preserve">We </w:t>
      </w:r>
      <w:r w:rsidR="0019394E">
        <w:rPr>
          <w:rFonts w:eastAsia="Times New Roman"/>
        </w:rPr>
        <w:t>haven’t</w:t>
      </w:r>
      <w:r>
        <w:rPr>
          <w:rFonts w:eastAsia="Times New Roman"/>
        </w:rPr>
        <w:t xml:space="preserve"> approved anything mechanically, waiting for details</w:t>
      </w:r>
    </w:p>
    <w:p w14:paraId="775C007A" w14:textId="66C6A58F" w:rsidR="00E61F71" w:rsidRDefault="00E61F71" w:rsidP="00B00525">
      <w:pPr>
        <w:pStyle w:val="ListParagraph"/>
        <w:numPr>
          <w:ilvl w:val="3"/>
          <w:numId w:val="1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>Heat loads have been done, but we are waiting for them</w:t>
      </w:r>
    </w:p>
    <w:p w14:paraId="04A07026" w14:textId="39E05B9D" w:rsidR="00E61F71" w:rsidRDefault="00E61F71" w:rsidP="00B00525">
      <w:pPr>
        <w:pStyle w:val="ListParagraph"/>
        <w:numPr>
          <w:ilvl w:val="3"/>
          <w:numId w:val="1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>Oversizing</w:t>
      </w:r>
      <w:r w:rsidR="00D17A04">
        <w:rPr>
          <w:rFonts w:eastAsia="Times New Roman"/>
        </w:rPr>
        <w:t xml:space="preserve"> </w:t>
      </w:r>
      <w:r w:rsidR="0019394E">
        <w:rPr>
          <w:rFonts w:eastAsia="Times New Roman"/>
        </w:rPr>
        <w:t>looks to be</w:t>
      </w:r>
      <w:r w:rsidR="00D17A04">
        <w:rPr>
          <w:rFonts w:eastAsia="Times New Roman"/>
        </w:rPr>
        <w:t xml:space="preserve"> a challenge</w:t>
      </w:r>
    </w:p>
    <w:p w14:paraId="25F03D4B" w14:textId="469EB28D" w:rsidR="00D17A04" w:rsidRDefault="00D17A04" w:rsidP="00D17A04">
      <w:pPr>
        <w:pStyle w:val="ListParagraph"/>
        <w:numPr>
          <w:ilvl w:val="4"/>
          <w:numId w:val="1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 xml:space="preserve">Don’t want to </w:t>
      </w:r>
      <w:r w:rsidR="00160AF0">
        <w:rPr>
          <w:rFonts w:eastAsia="Times New Roman"/>
        </w:rPr>
        <w:t>buy more than what we need</w:t>
      </w:r>
    </w:p>
    <w:p w14:paraId="5EEC3E0D" w14:textId="0BCA94F9" w:rsidR="00E61F71" w:rsidRDefault="00D17A04" w:rsidP="00B00525">
      <w:pPr>
        <w:pStyle w:val="ListParagraph"/>
        <w:numPr>
          <w:ilvl w:val="3"/>
          <w:numId w:val="1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>It’s been months of waiting asking for heat loads</w:t>
      </w:r>
    </w:p>
    <w:p w14:paraId="26426BF2" w14:textId="6D7817EB" w:rsidR="00D17A04" w:rsidRDefault="00160AF0" w:rsidP="00B00525">
      <w:pPr>
        <w:pStyle w:val="ListParagraph"/>
        <w:numPr>
          <w:ilvl w:val="3"/>
          <w:numId w:val="1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>Luke and David Schmidt are frustrated</w:t>
      </w:r>
    </w:p>
    <w:p w14:paraId="57440621" w14:textId="6D2A12FC" w:rsidR="00C603BB" w:rsidRDefault="006B2426" w:rsidP="00B00525">
      <w:pPr>
        <w:pStyle w:val="ListParagraph"/>
        <w:numPr>
          <w:ilvl w:val="3"/>
          <w:numId w:val="1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>Nate would be willing to look</w:t>
      </w:r>
      <w:r w:rsidR="00A643E4">
        <w:rPr>
          <w:rFonts w:eastAsia="Times New Roman"/>
        </w:rPr>
        <w:t xml:space="preserve"> at heat loads</w:t>
      </w:r>
    </w:p>
    <w:p w14:paraId="340A881C" w14:textId="1A3A655D" w:rsidR="00A643E4" w:rsidRPr="008E7EB3" w:rsidRDefault="00A643E4" w:rsidP="00B00525">
      <w:pPr>
        <w:pStyle w:val="ListParagraph"/>
        <w:numPr>
          <w:ilvl w:val="3"/>
          <w:numId w:val="1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>Richard to share heat loads and mechanical details with the SEC</w:t>
      </w:r>
    </w:p>
    <w:p w14:paraId="6E30067D" w14:textId="77777777" w:rsidR="00BB789D" w:rsidRDefault="007B7C6B" w:rsidP="00EC190C">
      <w:pPr>
        <w:pStyle w:val="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Town Office </w:t>
      </w:r>
      <w:r w:rsidRPr="00EC190C">
        <w:rPr>
          <w:rFonts w:eastAsia="Times New Roman"/>
        </w:rPr>
        <w:t>Energy Audit and project next steps</w:t>
      </w:r>
      <w:r>
        <w:rPr>
          <w:rFonts w:eastAsia="Times New Roman"/>
        </w:rPr>
        <w:t xml:space="preserve"> </w:t>
      </w:r>
    </w:p>
    <w:p w14:paraId="1DD4FAAE" w14:textId="777D1EB7" w:rsidR="00BB789D" w:rsidRDefault="00295B34" w:rsidP="00BB789D">
      <w:pPr>
        <w:pStyle w:val="ListParagraph"/>
        <w:numPr>
          <w:ilvl w:val="1"/>
          <w:numId w:val="1"/>
        </w:numPr>
        <w:rPr>
          <w:rFonts w:eastAsia="Times New Roman"/>
        </w:rPr>
      </w:pPr>
      <w:r>
        <w:rPr>
          <w:rFonts w:eastAsia="Times New Roman"/>
        </w:rPr>
        <w:t>Need</w:t>
      </w:r>
      <w:r w:rsidR="00A643E4">
        <w:rPr>
          <w:rFonts w:eastAsia="Times New Roman"/>
        </w:rPr>
        <w:t>ed</w:t>
      </w:r>
      <w:r>
        <w:rPr>
          <w:rFonts w:eastAsia="Times New Roman"/>
        </w:rPr>
        <w:t xml:space="preserve"> two quotes</w:t>
      </w:r>
    </w:p>
    <w:p w14:paraId="101556C1" w14:textId="0703345C" w:rsidR="00197194" w:rsidRDefault="00197194" w:rsidP="00BB789D">
      <w:pPr>
        <w:pStyle w:val="ListParagraph"/>
        <w:numPr>
          <w:ilvl w:val="1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Richard sent out Request for Bids to four </w:t>
      </w:r>
      <w:proofErr w:type="gramStart"/>
      <w:r>
        <w:rPr>
          <w:rFonts w:eastAsia="Times New Roman"/>
        </w:rPr>
        <w:t>contractors</w:t>
      </w:r>
      <w:proofErr w:type="gramEnd"/>
      <w:r>
        <w:rPr>
          <w:rFonts w:eastAsia="Times New Roman"/>
        </w:rPr>
        <w:t xml:space="preserve"> and one responded not interested and no work from the other three</w:t>
      </w:r>
    </w:p>
    <w:p w14:paraId="38E75F03" w14:textId="5F4E1405" w:rsidR="00461392" w:rsidRDefault="00197194" w:rsidP="00BB789D">
      <w:pPr>
        <w:pStyle w:val="ListParagraph"/>
        <w:numPr>
          <w:ilvl w:val="1"/>
          <w:numId w:val="1"/>
        </w:numPr>
        <w:rPr>
          <w:rFonts w:eastAsia="Times New Roman"/>
        </w:rPr>
      </w:pPr>
      <w:r>
        <w:rPr>
          <w:rFonts w:eastAsia="Times New Roman"/>
        </w:rPr>
        <w:t>Decision is o</w:t>
      </w:r>
      <w:r w:rsidR="00461392">
        <w:rPr>
          <w:rFonts w:eastAsia="Times New Roman"/>
        </w:rPr>
        <w:t xml:space="preserve">n </w:t>
      </w:r>
      <w:r>
        <w:rPr>
          <w:rFonts w:eastAsia="Times New Roman"/>
        </w:rPr>
        <w:t xml:space="preserve">the </w:t>
      </w:r>
      <w:r w:rsidR="00461392">
        <w:rPr>
          <w:rFonts w:eastAsia="Times New Roman"/>
        </w:rPr>
        <w:t>select board</w:t>
      </w:r>
      <w:r w:rsidR="005607C3">
        <w:rPr>
          <w:rFonts w:eastAsia="Times New Roman"/>
        </w:rPr>
        <w:t xml:space="preserve"> agenda for </w:t>
      </w:r>
      <w:r w:rsidR="00833EC6">
        <w:rPr>
          <w:rFonts w:eastAsia="Times New Roman"/>
        </w:rPr>
        <w:t>tomorrow</w:t>
      </w:r>
      <w:r w:rsidR="00CF00C7">
        <w:rPr>
          <w:rFonts w:eastAsia="Times New Roman"/>
        </w:rPr>
        <w:t>’s</w:t>
      </w:r>
      <w:r w:rsidR="00833EC6">
        <w:rPr>
          <w:rFonts w:eastAsia="Times New Roman"/>
        </w:rPr>
        <w:t xml:space="preserve"> meeting</w:t>
      </w:r>
    </w:p>
    <w:p w14:paraId="25E7695D" w14:textId="64882CD8" w:rsidR="00833EC6" w:rsidRDefault="00833EC6" w:rsidP="00BB789D">
      <w:pPr>
        <w:pStyle w:val="ListParagraph"/>
        <w:numPr>
          <w:ilvl w:val="1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Make </w:t>
      </w:r>
      <w:r w:rsidR="00A10C99">
        <w:rPr>
          <w:rFonts w:eastAsia="Times New Roman"/>
        </w:rPr>
        <w:t xml:space="preserve">sure we deal with the basement floor if it’s </w:t>
      </w:r>
      <w:proofErr w:type="gramStart"/>
      <w:r w:rsidR="00A10C99">
        <w:rPr>
          <w:rFonts w:eastAsia="Times New Roman"/>
        </w:rPr>
        <w:t>dirt</w:t>
      </w:r>
      <w:proofErr w:type="gramEnd"/>
    </w:p>
    <w:p w14:paraId="18801E6B" w14:textId="509FA124" w:rsidR="00B8337D" w:rsidRDefault="00A10C99" w:rsidP="00B8337D">
      <w:pPr>
        <w:pStyle w:val="ListParagraph"/>
        <w:numPr>
          <w:ilvl w:val="1"/>
          <w:numId w:val="1"/>
        </w:numPr>
        <w:rPr>
          <w:rFonts w:eastAsia="Times New Roman"/>
        </w:rPr>
      </w:pPr>
      <w:r>
        <w:rPr>
          <w:rFonts w:eastAsia="Times New Roman"/>
        </w:rPr>
        <w:t>Concerns about what’s under the Listers’ Room</w:t>
      </w:r>
      <w:r w:rsidR="00CF00C7">
        <w:rPr>
          <w:rFonts w:eastAsia="Times New Roman"/>
        </w:rPr>
        <w:t xml:space="preserve">, so we need to verify and </w:t>
      </w:r>
      <w:proofErr w:type="gramStart"/>
      <w:r w:rsidR="00DC10B9">
        <w:rPr>
          <w:rFonts w:eastAsia="Times New Roman"/>
        </w:rPr>
        <w:t>make a plan</w:t>
      </w:r>
      <w:proofErr w:type="gramEnd"/>
      <w:r w:rsidR="00DC10B9">
        <w:rPr>
          <w:rFonts w:eastAsia="Times New Roman"/>
        </w:rPr>
        <w:t xml:space="preserve"> for how to address</w:t>
      </w:r>
    </w:p>
    <w:p w14:paraId="3FF06DAB" w14:textId="3218C8BC" w:rsidR="00B8337D" w:rsidRDefault="00B8337D" w:rsidP="00B8337D">
      <w:pPr>
        <w:pStyle w:val="ListParagraph"/>
        <w:numPr>
          <w:ilvl w:val="2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Keegan looked under </w:t>
      </w:r>
      <w:r w:rsidR="000A5F91">
        <w:rPr>
          <w:rFonts w:eastAsia="Times New Roman"/>
        </w:rPr>
        <w:t xml:space="preserve">room </w:t>
      </w:r>
      <w:r w:rsidR="00DC10B9">
        <w:rPr>
          <w:rFonts w:eastAsia="Times New Roman"/>
        </w:rPr>
        <w:t>at one point, but Tom doesn’t remember what they found</w:t>
      </w:r>
    </w:p>
    <w:p w14:paraId="74212307" w14:textId="00A1139F" w:rsidR="000A5F91" w:rsidRDefault="000C37ED" w:rsidP="000A5F91">
      <w:pPr>
        <w:pStyle w:val="ListParagraph"/>
        <w:numPr>
          <w:ilvl w:val="1"/>
          <w:numId w:val="1"/>
        </w:numPr>
        <w:rPr>
          <w:rFonts w:eastAsia="Times New Roman"/>
        </w:rPr>
      </w:pPr>
      <w:r>
        <w:rPr>
          <w:rFonts w:eastAsia="Times New Roman"/>
        </w:rPr>
        <w:t>Bring Nate and Tom</w:t>
      </w:r>
      <w:r w:rsidR="00787504">
        <w:rPr>
          <w:rFonts w:eastAsia="Times New Roman"/>
        </w:rPr>
        <w:t xml:space="preserve"> in to review </w:t>
      </w:r>
      <w:r w:rsidR="00DC10B9">
        <w:rPr>
          <w:rFonts w:eastAsia="Times New Roman"/>
        </w:rPr>
        <w:t xml:space="preserve">scope of </w:t>
      </w:r>
      <w:r w:rsidR="00787504">
        <w:rPr>
          <w:rFonts w:eastAsia="Times New Roman"/>
        </w:rPr>
        <w:t>work</w:t>
      </w:r>
      <w:r w:rsidR="00DC10B9">
        <w:rPr>
          <w:rFonts w:eastAsia="Times New Roman"/>
        </w:rPr>
        <w:t xml:space="preserve"> when Building Energy starts</w:t>
      </w:r>
    </w:p>
    <w:p w14:paraId="77182C08" w14:textId="0C6CE3FB" w:rsidR="00DC10B9" w:rsidRPr="00B8337D" w:rsidRDefault="00DC10B9" w:rsidP="000A5F91">
      <w:pPr>
        <w:pStyle w:val="ListParagraph"/>
        <w:numPr>
          <w:ilvl w:val="1"/>
          <w:numId w:val="1"/>
        </w:numPr>
        <w:rPr>
          <w:rFonts w:eastAsia="Times New Roman"/>
        </w:rPr>
      </w:pPr>
      <w:r>
        <w:rPr>
          <w:rFonts w:eastAsia="Times New Roman"/>
        </w:rPr>
        <w:t>Richard</w:t>
      </w:r>
      <w:r w:rsidR="008B6479">
        <w:rPr>
          <w:rFonts w:eastAsia="Times New Roman"/>
        </w:rPr>
        <w:t xml:space="preserve"> will let </w:t>
      </w:r>
      <w:r w:rsidR="009D3CC6">
        <w:rPr>
          <w:rFonts w:eastAsia="Times New Roman"/>
        </w:rPr>
        <w:t>Building Energy know and set up a time to meet before the work starts</w:t>
      </w:r>
    </w:p>
    <w:p w14:paraId="7D4DA34D" w14:textId="739D220B" w:rsidR="00EC190C" w:rsidRDefault="00EC190C" w:rsidP="00EC190C">
      <w:pPr>
        <w:pStyle w:val="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Town Energy Plan Development and Timing</w:t>
      </w:r>
    </w:p>
    <w:p w14:paraId="187D2476" w14:textId="26D0FD2E" w:rsidR="00A01038" w:rsidRDefault="00A01038" w:rsidP="008E7EB3">
      <w:pPr>
        <w:pStyle w:val="ListParagraph"/>
        <w:numPr>
          <w:ilvl w:val="1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December 31, </w:t>
      </w:r>
      <w:proofErr w:type="gramStart"/>
      <w:r>
        <w:rPr>
          <w:rFonts w:eastAsia="Times New Roman"/>
        </w:rPr>
        <w:t>2027</w:t>
      </w:r>
      <w:proofErr w:type="gramEnd"/>
      <w:r w:rsidR="006F48DC">
        <w:rPr>
          <w:rFonts w:eastAsia="Times New Roman"/>
        </w:rPr>
        <w:t xml:space="preserve"> is current deadline</w:t>
      </w:r>
    </w:p>
    <w:p w14:paraId="072A2B96" w14:textId="5AC025F6" w:rsidR="00D4394F" w:rsidRDefault="00D4394F" w:rsidP="008E7EB3">
      <w:pPr>
        <w:pStyle w:val="ListParagraph"/>
        <w:numPr>
          <w:ilvl w:val="1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Updates </w:t>
      </w:r>
      <w:proofErr w:type="gramStart"/>
      <w:r>
        <w:rPr>
          <w:rFonts w:eastAsia="Times New Roman"/>
        </w:rPr>
        <w:t>on</w:t>
      </w:r>
      <w:proofErr w:type="gramEnd"/>
      <w:r>
        <w:rPr>
          <w:rFonts w:eastAsia="Times New Roman"/>
        </w:rPr>
        <w:t xml:space="preserve"> Research</w:t>
      </w:r>
    </w:p>
    <w:p w14:paraId="5C6777E1" w14:textId="11A94C42" w:rsidR="008E7EB3" w:rsidRDefault="00D4394F" w:rsidP="00D4394F">
      <w:pPr>
        <w:pStyle w:val="ListParagraph"/>
        <w:numPr>
          <w:ilvl w:val="2"/>
          <w:numId w:val="1"/>
        </w:numPr>
        <w:rPr>
          <w:rFonts w:eastAsia="Times New Roman"/>
        </w:rPr>
      </w:pPr>
      <w:r w:rsidRPr="00D4394F">
        <w:rPr>
          <w:rFonts w:eastAsia="Times New Roman"/>
        </w:rPr>
        <w:t xml:space="preserve">Adam </w:t>
      </w:r>
      <w:r>
        <w:rPr>
          <w:rFonts w:eastAsia="Times New Roman"/>
        </w:rPr>
        <w:t>- St</w:t>
      </w:r>
      <w:r w:rsidR="008E7EB3" w:rsidRPr="00D4394F">
        <w:rPr>
          <w:rFonts w:eastAsia="Times New Roman"/>
        </w:rPr>
        <w:t>andard Energy Plan or Enhanced Energy Plan</w:t>
      </w:r>
      <w:r w:rsidR="00CF1954">
        <w:rPr>
          <w:rFonts w:eastAsia="Times New Roman"/>
        </w:rPr>
        <w:t xml:space="preserve"> (EEP)</w:t>
      </w:r>
    </w:p>
    <w:p w14:paraId="64C99BC4" w14:textId="72F8F1DB" w:rsidR="006F48DC" w:rsidRDefault="009D3CC6" w:rsidP="006F48DC">
      <w:pPr>
        <w:pStyle w:val="ListParagraph"/>
        <w:numPr>
          <w:ilvl w:val="3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For EEP, need to </w:t>
      </w:r>
      <w:r w:rsidR="00CF1954">
        <w:rPr>
          <w:rFonts w:eastAsia="Times New Roman"/>
        </w:rPr>
        <w:t>g</w:t>
      </w:r>
      <w:r w:rsidR="00896FCA">
        <w:rPr>
          <w:rFonts w:eastAsia="Times New Roman"/>
        </w:rPr>
        <w:t>et approval from ACRPC, but then needs to be locally adopted</w:t>
      </w:r>
    </w:p>
    <w:p w14:paraId="04AC0B23" w14:textId="1EEF393A" w:rsidR="00896FCA" w:rsidRDefault="00896FCA" w:rsidP="006F48DC">
      <w:pPr>
        <w:pStyle w:val="ListParagraph"/>
        <w:numPr>
          <w:ilvl w:val="3"/>
          <w:numId w:val="1"/>
        </w:numPr>
        <w:rPr>
          <w:rFonts w:eastAsia="Times New Roman"/>
        </w:rPr>
      </w:pPr>
      <w:r>
        <w:rPr>
          <w:rFonts w:eastAsia="Times New Roman"/>
        </w:rPr>
        <w:t>Would need to be a warned item in 2027</w:t>
      </w:r>
    </w:p>
    <w:p w14:paraId="0C90E292" w14:textId="6E6180BA" w:rsidR="00896FCA" w:rsidRDefault="00896FCA" w:rsidP="006F48DC">
      <w:pPr>
        <w:pStyle w:val="ListParagraph"/>
        <w:numPr>
          <w:ilvl w:val="3"/>
          <w:numId w:val="1"/>
        </w:numPr>
        <w:rPr>
          <w:rFonts w:eastAsia="Times New Roman"/>
        </w:rPr>
      </w:pPr>
      <w:r>
        <w:rPr>
          <w:rFonts w:eastAsia="Times New Roman"/>
        </w:rPr>
        <w:t>11 of 20 towns in Addison Co. have approved Enhanced Energy Plans</w:t>
      </w:r>
    </w:p>
    <w:p w14:paraId="7D437C51" w14:textId="2F20E54D" w:rsidR="003200EB" w:rsidRPr="00CF1954" w:rsidRDefault="003200EB" w:rsidP="00CF1954">
      <w:pPr>
        <w:pStyle w:val="ListParagraph"/>
        <w:numPr>
          <w:ilvl w:val="3"/>
          <w:numId w:val="1"/>
        </w:numPr>
        <w:rPr>
          <w:rFonts w:eastAsia="Times New Roman"/>
        </w:rPr>
      </w:pPr>
      <w:r>
        <w:rPr>
          <w:rFonts w:eastAsia="Times New Roman"/>
        </w:rPr>
        <w:t>The 2018 Plan was not approved as an Enhanced Plan by the PC</w:t>
      </w:r>
      <w:r w:rsidR="00CF1954">
        <w:rPr>
          <w:rFonts w:eastAsia="Times New Roman"/>
        </w:rPr>
        <w:t>, but i</w:t>
      </w:r>
      <w:r w:rsidR="00FE2996" w:rsidRPr="00CF1954">
        <w:rPr>
          <w:rFonts w:eastAsia="Times New Roman"/>
        </w:rPr>
        <w:t xml:space="preserve">t looks like </w:t>
      </w:r>
      <w:proofErr w:type="gramStart"/>
      <w:r w:rsidR="00FE2996" w:rsidRPr="00CF1954">
        <w:rPr>
          <w:rFonts w:eastAsia="Times New Roman"/>
        </w:rPr>
        <w:t>all of</w:t>
      </w:r>
      <w:proofErr w:type="gramEnd"/>
      <w:r w:rsidR="00FE2996" w:rsidRPr="00CF1954">
        <w:rPr>
          <w:rFonts w:eastAsia="Times New Roman"/>
        </w:rPr>
        <w:t xml:space="preserve"> the requirements for an EEP are in the current Plan</w:t>
      </w:r>
    </w:p>
    <w:p w14:paraId="4709D27B" w14:textId="2E716180" w:rsidR="00121B96" w:rsidRDefault="00121B96" w:rsidP="006F48DC">
      <w:pPr>
        <w:pStyle w:val="ListParagraph"/>
        <w:numPr>
          <w:ilvl w:val="3"/>
          <w:numId w:val="1"/>
        </w:numPr>
        <w:rPr>
          <w:rFonts w:eastAsia="Times New Roman"/>
        </w:rPr>
      </w:pPr>
      <w:r>
        <w:rPr>
          <w:rFonts w:eastAsia="Times New Roman"/>
        </w:rPr>
        <w:t>Would need to update the elements of the Plan</w:t>
      </w:r>
      <w:r w:rsidR="00CF1954">
        <w:rPr>
          <w:rFonts w:eastAsia="Times New Roman"/>
        </w:rPr>
        <w:t xml:space="preserve"> and it’s likely to qualify for an EEP</w:t>
      </w:r>
    </w:p>
    <w:p w14:paraId="32E520D0" w14:textId="3F8E8539" w:rsidR="00121B96" w:rsidRDefault="00E43D50" w:rsidP="006F48DC">
      <w:pPr>
        <w:pStyle w:val="ListParagraph"/>
        <w:numPr>
          <w:ilvl w:val="3"/>
          <w:numId w:val="1"/>
        </w:numPr>
        <w:rPr>
          <w:rFonts w:eastAsia="Times New Roman"/>
        </w:rPr>
      </w:pPr>
      <w:r>
        <w:rPr>
          <w:rFonts w:eastAsia="Times New Roman"/>
        </w:rPr>
        <w:t>We need to point</w:t>
      </w:r>
      <w:r w:rsidR="00121B96">
        <w:rPr>
          <w:rFonts w:eastAsia="Times New Roman"/>
        </w:rPr>
        <w:t xml:space="preserve"> Jolyon</w:t>
      </w:r>
      <w:r w:rsidR="000E1DA1">
        <w:rPr>
          <w:rFonts w:eastAsia="Times New Roman"/>
        </w:rPr>
        <w:t xml:space="preserve"> to our current Plan to ask why </w:t>
      </w:r>
      <w:r w:rsidR="00CF0D65">
        <w:rPr>
          <w:rFonts w:eastAsia="Times New Roman"/>
        </w:rPr>
        <w:t>it wouldn’t suffice as an EEP</w:t>
      </w:r>
    </w:p>
    <w:p w14:paraId="0E9FA0AA" w14:textId="101F1706" w:rsidR="009C1143" w:rsidRDefault="009C1143" w:rsidP="009C1143">
      <w:pPr>
        <w:pStyle w:val="ListParagraph"/>
        <w:numPr>
          <w:ilvl w:val="4"/>
          <w:numId w:val="1"/>
        </w:numPr>
        <w:rPr>
          <w:rFonts w:eastAsia="Times New Roman"/>
        </w:rPr>
      </w:pPr>
      <w:r>
        <w:rPr>
          <w:rFonts w:eastAsia="Times New Roman"/>
        </w:rPr>
        <w:t>ACRPC should have the most current us</w:t>
      </w:r>
      <w:r w:rsidR="00E43D50">
        <w:rPr>
          <w:rFonts w:eastAsia="Times New Roman"/>
        </w:rPr>
        <w:t>age data we would use to update our Plan</w:t>
      </w:r>
    </w:p>
    <w:p w14:paraId="53732966" w14:textId="083DBF3C" w:rsidR="009C1143" w:rsidRDefault="00C545E2" w:rsidP="009C1143">
      <w:pPr>
        <w:pStyle w:val="ListParagraph"/>
        <w:numPr>
          <w:ilvl w:val="4"/>
          <w:numId w:val="1"/>
        </w:numPr>
        <w:rPr>
          <w:rFonts w:eastAsia="Times New Roman"/>
        </w:rPr>
      </w:pPr>
      <w:r>
        <w:rPr>
          <w:rFonts w:eastAsia="Times New Roman"/>
        </w:rPr>
        <w:lastRenderedPageBreak/>
        <w:t>Hard to know thermal use</w:t>
      </w:r>
    </w:p>
    <w:p w14:paraId="3946B868" w14:textId="7EA99D38" w:rsidR="00C545E2" w:rsidRDefault="00C545E2" w:rsidP="009C1143">
      <w:pPr>
        <w:pStyle w:val="ListParagraph"/>
        <w:numPr>
          <w:ilvl w:val="4"/>
          <w:numId w:val="1"/>
        </w:numPr>
        <w:rPr>
          <w:rFonts w:eastAsia="Times New Roman"/>
        </w:rPr>
      </w:pPr>
      <w:r>
        <w:rPr>
          <w:rFonts w:eastAsia="Times New Roman"/>
        </w:rPr>
        <w:t>Tax fuel data in February feeds GIS use</w:t>
      </w:r>
    </w:p>
    <w:p w14:paraId="70DCD32A" w14:textId="299D1896" w:rsidR="00DC6470" w:rsidRDefault="00DC6470" w:rsidP="006F48DC">
      <w:pPr>
        <w:pStyle w:val="ListParagraph"/>
        <w:numPr>
          <w:ilvl w:val="3"/>
          <w:numId w:val="1"/>
        </w:numPr>
        <w:rPr>
          <w:rFonts w:eastAsia="Times New Roman"/>
        </w:rPr>
      </w:pPr>
      <w:r>
        <w:rPr>
          <w:rFonts w:eastAsia="Times New Roman"/>
        </w:rPr>
        <w:t>Requirements of an EEP</w:t>
      </w:r>
    </w:p>
    <w:p w14:paraId="3F6F247D" w14:textId="395127A6" w:rsidR="00DC6470" w:rsidRDefault="007B173B" w:rsidP="00DC6470">
      <w:pPr>
        <w:pStyle w:val="ListParagraph"/>
        <w:numPr>
          <w:ilvl w:val="4"/>
          <w:numId w:val="1"/>
        </w:numPr>
        <w:rPr>
          <w:rFonts w:eastAsia="Times New Roman"/>
        </w:rPr>
      </w:pPr>
      <w:r>
        <w:rPr>
          <w:rFonts w:eastAsia="Times New Roman"/>
        </w:rPr>
        <w:t>Intro</w:t>
      </w:r>
    </w:p>
    <w:p w14:paraId="1319A2CF" w14:textId="1B136AF7" w:rsidR="007B173B" w:rsidRDefault="007B173B" w:rsidP="00DC6470">
      <w:pPr>
        <w:pStyle w:val="ListParagraph"/>
        <w:numPr>
          <w:ilvl w:val="4"/>
          <w:numId w:val="1"/>
        </w:numPr>
        <w:rPr>
          <w:rFonts w:eastAsia="Times New Roman"/>
        </w:rPr>
      </w:pPr>
      <w:r>
        <w:rPr>
          <w:rFonts w:eastAsia="Times New Roman"/>
        </w:rPr>
        <w:t>Analysis of thermal, transportation use</w:t>
      </w:r>
    </w:p>
    <w:p w14:paraId="0AE576E5" w14:textId="5F940576" w:rsidR="007B173B" w:rsidRDefault="007B173B" w:rsidP="00DC6470">
      <w:pPr>
        <w:pStyle w:val="ListParagraph"/>
        <w:numPr>
          <w:ilvl w:val="4"/>
          <w:numId w:val="1"/>
        </w:numPr>
        <w:rPr>
          <w:rFonts w:eastAsia="Times New Roman"/>
        </w:rPr>
      </w:pPr>
      <w:r>
        <w:rPr>
          <w:rFonts w:eastAsia="Times New Roman"/>
        </w:rPr>
        <w:t>Recommended actions</w:t>
      </w:r>
      <w:r w:rsidR="009C1143">
        <w:rPr>
          <w:rFonts w:eastAsia="Times New Roman"/>
        </w:rPr>
        <w:t xml:space="preserve"> to meet targets</w:t>
      </w:r>
    </w:p>
    <w:p w14:paraId="0931E084" w14:textId="3A7B14A4" w:rsidR="003761C3" w:rsidRDefault="003761C3" w:rsidP="003761C3">
      <w:pPr>
        <w:pStyle w:val="ListParagraph"/>
        <w:numPr>
          <w:ilvl w:val="3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If we just update the </w:t>
      </w:r>
      <w:proofErr w:type="gramStart"/>
      <w:r>
        <w:rPr>
          <w:rFonts w:eastAsia="Times New Roman"/>
        </w:rPr>
        <w:t>number</w:t>
      </w:r>
      <w:r w:rsidR="007F4EA1">
        <w:rPr>
          <w:rFonts w:eastAsia="Times New Roman"/>
        </w:rPr>
        <w:t>s</w:t>
      </w:r>
      <w:proofErr w:type="gramEnd"/>
      <w:r>
        <w:rPr>
          <w:rFonts w:eastAsia="Times New Roman"/>
        </w:rPr>
        <w:t xml:space="preserve"> it looks </w:t>
      </w:r>
      <w:r w:rsidR="00C03C02">
        <w:rPr>
          <w:rFonts w:eastAsia="Times New Roman"/>
        </w:rPr>
        <w:t>like we should comply</w:t>
      </w:r>
    </w:p>
    <w:p w14:paraId="1C2FACE3" w14:textId="03111E50" w:rsidR="00C03C02" w:rsidRDefault="00C03C02" w:rsidP="00C03C02">
      <w:pPr>
        <w:pStyle w:val="ListParagraph"/>
        <w:numPr>
          <w:ilvl w:val="2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In the past, the PC didn’t understand why </w:t>
      </w:r>
      <w:proofErr w:type="gramStart"/>
      <w:r w:rsidR="00676702">
        <w:rPr>
          <w:rFonts w:eastAsia="Times New Roman"/>
        </w:rPr>
        <w:t>having and</w:t>
      </w:r>
      <w:proofErr w:type="gramEnd"/>
      <w:r w:rsidR="00676702">
        <w:rPr>
          <w:rFonts w:eastAsia="Times New Roman"/>
        </w:rPr>
        <w:t xml:space="preserve"> EEP was useful</w:t>
      </w:r>
    </w:p>
    <w:p w14:paraId="0B6B36D4" w14:textId="0EA36D3F" w:rsidR="00676702" w:rsidRDefault="00453EBF" w:rsidP="00C03C02">
      <w:pPr>
        <w:pStyle w:val="ListParagraph"/>
        <w:numPr>
          <w:ilvl w:val="2"/>
          <w:numId w:val="1"/>
        </w:numPr>
        <w:rPr>
          <w:rFonts w:eastAsia="Times New Roman"/>
        </w:rPr>
      </w:pPr>
      <w:r>
        <w:rPr>
          <w:rFonts w:eastAsia="Times New Roman"/>
        </w:rPr>
        <w:t>EEP has never really been tested at PUC or by a court</w:t>
      </w:r>
    </w:p>
    <w:p w14:paraId="3424EC03" w14:textId="54110816" w:rsidR="00453EBF" w:rsidRDefault="00453EBF" w:rsidP="00453EBF">
      <w:pPr>
        <w:pStyle w:val="ListParagraph"/>
        <w:numPr>
          <w:ilvl w:val="3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Assumption is that substantial </w:t>
      </w:r>
      <w:proofErr w:type="gramStart"/>
      <w:r>
        <w:rPr>
          <w:rFonts w:eastAsia="Times New Roman"/>
        </w:rPr>
        <w:t>deference</w:t>
      </w:r>
      <w:proofErr w:type="gramEnd"/>
      <w:r>
        <w:rPr>
          <w:rFonts w:eastAsia="Times New Roman"/>
        </w:rPr>
        <w:t xml:space="preserve"> is undefined</w:t>
      </w:r>
    </w:p>
    <w:p w14:paraId="64535914" w14:textId="7DC2BD6F" w:rsidR="00453EBF" w:rsidRDefault="00453EBF" w:rsidP="00453EBF">
      <w:pPr>
        <w:pStyle w:val="ListParagraph"/>
        <w:numPr>
          <w:ilvl w:val="3"/>
          <w:numId w:val="1"/>
        </w:numPr>
        <w:rPr>
          <w:rFonts w:eastAsia="Times New Roman"/>
        </w:rPr>
      </w:pPr>
      <w:r>
        <w:rPr>
          <w:rFonts w:eastAsia="Times New Roman"/>
        </w:rPr>
        <w:t>Presumption is that what the Town</w:t>
      </w:r>
      <w:r w:rsidR="007F4EA1">
        <w:rPr>
          <w:rFonts w:eastAsia="Times New Roman"/>
        </w:rPr>
        <w:t xml:space="preserve"> wants</w:t>
      </w:r>
      <w:r>
        <w:rPr>
          <w:rFonts w:eastAsia="Times New Roman"/>
        </w:rPr>
        <w:t xml:space="preserve"> goes</w:t>
      </w:r>
    </w:p>
    <w:p w14:paraId="02B362D8" w14:textId="271C2F6E" w:rsidR="00D4394F" w:rsidRDefault="00D4394F" w:rsidP="00D4394F">
      <w:pPr>
        <w:pStyle w:val="ListParagraph"/>
        <w:numPr>
          <w:ilvl w:val="2"/>
          <w:numId w:val="1"/>
        </w:numPr>
        <w:rPr>
          <w:rFonts w:eastAsia="Times New Roman"/>
        </w:rPr>
      </w:pPr>
      <w:r>
        <w:rPr>
          <w:rFonts w:eastAsia="Times New Roman"/>
        </w:rPr>
        <w:t>Jeff – Maps</w:t>
      </w:r>
    </w:p>
    <w:p w14:paraId="7AE95F8A" w14:textId="12B3762F" w:rsidR="00676702" w:rsidRDefault="00676702" w:rsidP="00676702">
      <w:pPr>
        <w:pStyle w:val="ListParagraph"/>
        <w:numPr>
          <w:ilvl w:val="3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Talked to </w:t>
      </w:r>
      <w:r w:rsidR="00B56EAD">
        <w:rPr>
          <w:rFonts w:eastAsia="Times New Roman"/>
        </w:rPr>
        <w:t xml:space="preserve">Hannah Andrews </w:t>
      </w:r>
      <w:r w:rsidR="00525C50">
        <w:rPr>
          <w:rFonts w:eastAsia="Times New Roman"/>
        </w:rPr>
        <w:t xml:space="preserve">who </w:t>
      </w:r>
      <w:r w:rsidR="00B56EAD">
        <w:rPr>
          <w:rFonts w:eastAsia="Times New Roman"/>
        </w:rPr>
        <w:t>is the mapper</w:t>
      </w:r>
      <w:r w:rsidR="00D7497B">
        <w:rPr>
          <w:rFonts w:eastAsia="Times New Roman"/>
        </w:rPr>
        <w:t xml:space="preserve"> at ACRPC</w:t>
      </w:r>
    </w:p>
    <w:p w14:paraId="545CC277" w14:textId="65794F3C" w:rsidR="00676702" w:rsidRDefault="00D7497B" w:rsidP="00676702">
      <w:pPr>
        <w:pStyle w:val="ListParagraph"/>
        <w:numPr>
          <w:ilvl w:val="3"/>
          <w:numId w:val="1"/>
        </w:numPr>
        <w:rPr>
          <w:rFonts w:eastAsia="Times New Roman"/>
        </w:rPr>
      </w:pPr>
      <w:r>
        <w:rPr>
          <w:rFonts w:eastAsia="Times New Roman"/>
        </w:rPr>
        <w:t>We thought we were m</w:t>
      </w:r>
      <w:r w:rsidR="00676702">
        <w:rPr>
          <w:rFonts w:eastAsia="Times New Roman"/>
        </w:rPr>
        <w:t>issing VEC transmission lines</w:t>
      </w:r>
      <w:r>
        <w:rPr>
          <w:rFonts w:eastAsia="Times New Roman"/>
        </w:rPr>
        <w:t>, but upon further review, it looks like they are on the maps, but just need to be updated to reflect recent extensions</w:t>
      </w:r>
    </w:p>
    <w:p w14:paraId="4C27723C" w14:textId="77F6B8FF" w:rsidR="004406CC" w:rsidRDefault="004406CC" w:rsidP="004406CC">
      <w:pPr>
        <w:pStyle w:val="ListParagraph"/>
        <w:numPr>
          <w:ilvl w:val="2"/>
          <w:numId w:val="1"/>
        </w:numPr>
        <w:rPr>
          <w:rFonts w:eastAsia="Times New Roman"/>
        </w:rPr>
      </w:pPr>
      <w:r>
        <w:rPr>
          <w:rFonts w:eastAsia="Times New Roman"/>
        </w:rPr>
        <w:t>Luke</w:t>
      </w:r>
    </w:p>
    <w:p w14:paraId="3648B532" w14:textId="4E5ABA72" w:rsidR="004406CC" w:rsidRDefault="004406CC" w:rsidP="004406CC">
      <w:pPr>
        <w:pStyle w:val="ListParagraph"/>
        <w:numPr>
          <w:ilvl w:val="3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Will put </w:t>
      </w:r>
      <w:r w:rsidR="000E3D22">
        <w:rPr>
          <w:rFonts w:eastAsia="Times New Roman"/>
        </w:rPr>
        <w:t xml:space="preserve">desire to not have </w:t>
      </w:r>
      <w:r>
        <w:rPr>
          <w:rFonts w:eastAsia="Times New Roman"/>
        </w:rPr>
        <w:t>datacenters</w:t>
      </w:r>
      <w:r w:rsidR="0006403B">
        <w:rPr>
          <w:rFonts w:eastAsia="Times New Roman"/>
        </w:rPr>
        <w:t xml:space="preserve"> in Plan</w:t>
      </w:r>
    </w:p>
    <w:p w14:paraId="7177CEDF" w14:textId="4505D690" w:rsidR="00FD5533" w:rsidRDefault="00440890" w:rsidP="004C412B">
      <w:pPr>
        <w:pStyle w:val="ListParagraph"/>
        <w:numPr>
          <w:ilvl w:val="0"/>
          <w:numId w:val="1"/>
        </w:numPr>
      </w:pPr>
      <w:r>
        <w:t>Next meeting</w:t>
      </w:r>
      <w:r w:rsidR="00C11373">
        <w:t xml:space="preserve"> – </w:t>
      </w:r>
      <w:r w:rsidR="00D4394F">
        <w:t xml:space="preserve">August </w:t>
      </w:r>
      <w:r w:rsidR="00BA01D4">
        <w:t>10</w:t>
      </w:r>
      <w:r w:rsidR="00EC190C">
        <w:t>, 20</w:t>
      </w:r>
      <w:r w:rsidR="00481891">
        <w:t>2</w:t>
      </w:r>
      <w:r w:rsidR="001D056C">
        <w:t>6</w:t>
      </w:r>
    </w:p>
    <w:p w14:paraId="6A2DA242" w14:textId="0FD98418" w:rsidR="003F27B5" w:rsidRDefault="00BA01D4" w:rsidP="003F27B5">
      <w:pPr>
        <w:pStyle w:val="ListParagraph"/>
        <w:numPr>
          <w:ilvl w:val="1"/>
          <w:numId w:val="1"/>
        </w:numPr>
      </w:pPr>
      <w:r>
        <w:t xml:space="preserve">Originally scheduled for August 3, but Jeff and Richard can’t be there, so we suggest moving </w:t>
      </w:r>
      <w:proofErr w:type="gramStart"/>
      <w:r>
        <w:t>to</w:t>
      </w:r>
      <w:proofErr w:type="gramEnd"/>
      <w:r>
        <w:t xml:space="preserve"> 8/10</w:t>
      </w:r>
    </w:p>
    <w:sectPr w:rsidR="003F27B5" w:rsidSect="004C5D37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D96A0" w14:textId="77777777" w:rsidR="002A5B54" w:rsidRDefault="002A5B54" w:rsidP="002C00C2">
      <w:pPr>
        <w:spacing w:after="0" w:line="240" w:lineRule="auto"/>
      </w:pPr>
      <w:r>
        <w:separator/>
      </w:r>
    </w:p>
  </w:endnote>
  <w:endnote w:type="continuationSeparator" w:id="0">
    <w:p w14:paraId="36D0521C" w14:textId="77777777" w:rsidR="002A5B54" w:rsidRDefault="002A5B54" w:rsidP="002C00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233290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380448" w14:textId="77777777" w:rsidR="002C00C2" w:rsidRDefault="002C00C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10911B3" w14:textId="77777777" w:rsidR="002C00C2" w:rsidRDefault="002C00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A5ED9" w14:textId="77777777" w:rsidR="002A5B54" w:rsidRDefault="002A5B54" w:rsidP="002C00C2">
      <w:pPr>
        <w:spacing w:after="0" w:line="240" w:lineRule="auto"/>
      </w:pPr>
      <w:r>
        <w:separator/>
      </w:r>
    </w:p>
  </w:footnote>
  <w:footnote w:type="continuationSeparator" w:id="0">
    <w:p w14:paraId="0B165F9D" w14:textId="77777777" w:rsidR="002A5B54" w:rsidRDefault="002A5B54" w:rsidP="002C00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439AC"/>
    <w:multiLevelType w:val="multilevel"/>
    <w:tmpl w:val="5AB2B05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B02338"/>
    <w:multiLevelType w:val="hybridMultilevel"/>
    <w:tmpl w:val="E34A3D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395692"/>
    <w:multiLevelType w:val="hybridMultilevel"/>
    <w:tmpl w:val="B50290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89239A"/>
    <w:multiLevelType w:val="hybridMultilevel"/>
    <w:tmpl w:val="43568F32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9">
      <w:start w:val="1"/>
      <w:numFmt w:val="lowerLetter"/>
      <w:lvlText w:val="%3."/>
      <w:lvlJc w:val="left"/>
      <w:pPr>
        <w:ind w:left="2700" w:hanging="36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70C518E"/>
    <w:multiLevelType w:val="multilevel"/>
    <w:tmpl w:val="05FE2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C976F8"/>
    <w:multiLevelType w:val="hybridMultilevel"/>
    <w:tmpl w:val="92BA96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875639"/>
    <w:multiLevelType w:val="multilevel"/>
    <w:tmpl w:val="1C80DA2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37177598">
    <w:abstractNumId w:val="1"/>
  </w:num>
  <w:num w:numId="2" w16cid:durableId="1538932251">
    <w:abstractNumId w:val="2"/>
  </w:num>
  <w:num w:numId="3" w16cid:durableId="14425277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157786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910200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534928">
    <w:abstractNumId w:val="6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19260635">
    <w:abstractNumId w:val="0"/>
    <w:lvlOverride w:ilvl="0">
      <w:startOverride w:val="5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24632232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42962860">
    <w:abstractNumId w:val="5"/>
  </w:num>
  <w:num w:numId="10" w16cid:durableId="10054030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07B"/>
    <w:rsid w:val="000037C4"/>
    <w:rsid w:val="00004C0B"/>
    <w:rsid w:val="00005B07"/>
    <w:rsid w:val="000130E6"/>
    <w:rsid w:val="00013BFC"/>
    <w:rsid w:val="0002304B"/>
    <w:rsid w:val="00033F42"/>
    <w:rsid w:val="0003572F"/>
    <w:rsid w:val="00037609"/>
    <w:rsid w:val="00037865"/>
    <w:rsid w:val="00043EA3"/>
    <w:rsid w:val="000478A2"/>
    <w:rsid w:val="00054B37"/>
    <w:rsid w:val="00055FF6"/>
    <w:rsid w:val="000632C3"/>
    <w:rsid w:val="0006403B"/>
    <w:rsid w:val="00067328"/>
    <w:rsid w:val="000A51EE"/>
    <w:rsid w:val="000A5F91"/>
    <w:rsid w:val="000A666A"/>
    <w:rsid w:val="000A7726"/>
    <w:rsid w:val="000B6D62"/>
    <w:rsid w:val="000C0FDC"/>
    <w:rsid w:val="000C37ED"/>
    <w:rsid w:val="000C51CD"/>
    <w:rsid w:val="000C648A"/>
    <w:rsid w:val="000D42A9"/>
    <w:rsid w:val="000E1DA1"/>
    <w:rsid w:val="000E3D22"/>
    <w:rsid w:val="000E7F22"/>
    <w:rsid w:val="000F0A68"/>
    <w:rsid w:val="00100088"/>
    <w:rsid w:val="001068DD"/>
    <w:rsid w:val="001143FE"/>
    <w:rsid w:val="00114608"/>
    <w:rsid w:val="00120805"/>
    <w:rsid w:val="0012175F"/>
    <w:rsid w:val="00121B96"/>
    <w:rsid w:val="00122DA6"/>
    <w:rsid w:val="00127910"/>
    <w:rsid w:val="0013480A"/>
    <w:rsid w:val="00134F25"/>
    <w:rsid w:val="00136C8C"/>
    <w:rsid w:val="0015021F"/>
    <w:rsid w:val="001515E2"/>
    <w:rsid w:val="0015698C"/>
    <w:rsid w:val="00160AF0"/>
    <w:rsid w:val="0016774C"/>
    <w:rsid w:val="00172D05"/>
    <w:rsid w:val="00175406"/>
    <w:rsid w:val="00175F8C"/>
    <w:rsid w:val="00181851"/>
    <w:rsid w:val="00183255"/>
    <w:rsid w:val="00187585"/>
    <w:rsid w:val="0019046A"/>
    <w:rsid w:val="00191B33"/>
    <w:rsid w:val="0019394E"/>
    <w:rsid w:val="00197194"/>
    <w:rsid w:val="001B14A9"/>
    <w:rsid w:val="001B43C7"/>
    <w:rsid w:val="001C6958"/>
    <w:rsid w:val="001D056C"/>
    <w:rsid w:val="001D3817"/>
    <w:rsid w:val="001D4770"/>
    <w:rsid w:val="001D4DDD"/>
    <w:rsid w:val="001D7C07"/>
    <w:rsid w:val="001E131B"/>
    <w:rsid w:val="00200520"/>
    <w:rsid w:val="00203406"/>
    <w:rsid w:val="002134D4"/>
    <w:rsid w:val="00220F66"/>
    <w:rsid w:val="00221825"/>
    <w:rsid w:val="0022221C"/>
    <w:rsid w:val="0022342E"/>
    <w:rsid w:val="00223530"/>
    <w:rsid w:val="00235703"/>
    <w:rsid w:val="00240192"/>
    <w:rsid w:val="00242457"/>
    <w:rsid w:val="00243603"/>
    <w:rsid w:val="00245911"/>
    <w:rsid w:val="0025016D"/>
    <w:rsid w:val="0025377A"/>
    <w:rsid w:val="002555D2"/>
    <w:rsid w:val="00255B3C"/>
    <w:rsid w:val="002637DD"/>
    <w:rsid w:val="00266BB0"/>
    <w:rsid w:val="002756AA"/>
    <w:rsid w:val="00276130"/>
    <w:rsid w:val="00295B34"/>
    <w:rsid w:val="0029697E"/>
    <w:rsid w:val="002A5B54"/>
    <w:rsid w:val="002B2D4F"/>
    <w:rsid w:val="002C00C2"/>
    <w:rsid w:val="002C17D0"/>
    <w:rsid w:val="002C2C1E"/>
    <w:rsid w:val="002C7A90"/>
    <w:rsid w:val="002D27D0"/>
    <w:rsid w:val="002E4FC1"/>
    <w:rsid w:val="002E5CF6"/>
    <w:rsid w:val="002F7A6A"/>
    <w:rsid w:val="003061D9"/>
    <w:rsid w:val="003200EB"/>
    <w:rsid w:val="00321331"/>
    <w:rsid w:val="0032216D"/>
    <w:rsid w:val="00326E40"/>
    <w:rsid w:val="00327E8B"/>
    <w:rsid w:val="00330C01"/>
    <w:rsid w:val="003513DC"/>
    <w:rsid w:val="00352E98"/>
    <w:rsid w:val="00353300"/>
    <w:rsid w:val="00363361"/>
    <w:rsid w:val="00365466"/>
    <w:rsid w:val="00371CC1"/>
    <w:rsid w:val="00374293"/>
    <w:rsid w:val="00374C73"/>
    <w:rsid w:val="003761C3"/>
    <w:rsid w:val="00376B28"/>
    <w:rsid w:val="00377E0D"/>
    <w:rsid w:val="00382C4F"/>
    <w:rsid w:val="00387719"/>
    <w:rsid w:val="003A473D"/>
    <w:rsid w:val="003A4DEA"/>
    <w:rsid w:val="003A548F"/>
    <w:rsid w:val="003A7DE6"/>
    <w:rsid w:val="003B2A0C"/>
    <w:rsid w:val="003B40E4"/>
    <w:rsid w:val="003B7D17"/>
    <w:rsid w:val="003C12B4"/>
    <w:rsid w:val="003C1372"/>
    <w:rsid w:val="003C26CD"/>
    <w:rsid w:val="003D5767"/>
    <w:rsid w:val="003D70AD"/>
    <w:rsid w:val="003E2D09"/>
    <w:rsid w:val="003E35F3"/>
    <w:rsid w:val="003E39AE"/>
    <w:rsid w:val="003F1A59"/>
    <w:rsid w:val="003F27B5"/>
    <w:rsid w:val="003F3E77"/>
    <w:rsid w:val="003F6AAA"/>
    <w:rsid w:val="00402299"/>
    <w:rsid w:val="00414D4A"/>
    <w:rsid w:val="0043166E"/>
    <w:rsid w:val="004333C4"/>
    <w:rsid w:val="00436A27"/>
    <w:rsid w:val="00436B56"/>
    <w:rsid w:val="004406CC"/>
    <w:rsid w:val="00440890"/>
    <w:rsid w:val="00442770"/>
    <w:rsid w:val="00443BF4"/>
    <w:rsid w:val="00445B78"/>
    <w:rsid w:val="00446252"/>
    <w:rsid w:val="00452091"/>
    <w:rsid w:val="004526A2"/>
    <w:rsid w:val="00453EBF"/>
    <w:rsid w:val="00455684"/>
    <w:rsid w:val="00461392"/>
    <w:rsid w:val="00465257"/>
    <w:rsid w:val="00470127"/>
    <w:rsid w:val="00470180"/>
    <w:rsid w:val="0047201E"/>
    <w:rsid w:val="004742AB"/>
    <w:rsid w:val="00475378"/>
    <w:rsid w:val="00476FA1"/>
    <w:rsid w:val="00480448"/>
    <w:rsid w:val="00481891"/>
    <w:rsid w:val="00481CB3"/>
    <w:rsid w:val="004951F2"/>
    <w:rsid w:val="004975F8"/>
    <w:rsid w:val="004B2536"/>
    <w:rsid w:val="004C0CD6"/>
    <w:rsid w:val="004C2B30"/>
    <w:rsid w:val="004C412B"/>
    <w:rsid w:val="004C45CA"/>
    <w:rsid w:val="004C4BA8"/>
    <w:rsid w:val="004C5D37"/>
    <w:rsid w:val="004C7852"/>
    <w:rsid w:val="004E1D6A"/>
    <w:rsid w:val="004E33F3"/>
    <w:rsid w:val="004E3F3F"/>
    <w:rsid w:val="004E625E"/>
    <w:rsid w:val="004F0ED9"/>
    <w:rsid w:val="00501F6E"/>
    <w:rsid w:val="005024AE"/>
    <w:rsid w:val="00506782"/>
    <w:rsid w:val="0051321F"/>
    <w:rsid w:val="0051639E"/>
    <w:rsid w:val="0052596E"/>
    <w:rsid w:val="00525C50"/>
    <w:rsid w:val="00534E98"/>
    <w:rsid w:val="0053603F"/>
    <w:rsid w:val="00536C75"/>
    <w:rsid w:val="00537446"/>
    <w:rsid w:val="005427CB"/>
    <w:rsid w:val="00543F8C"/>
    <w:rsid w:val="00552373"/>
    <w:rsid w:val="005607C3"/>
    <w:rsid w:val="00563D60"/>
    <w:rsid w:val="00564953"/>
    <w:rsid w:val="00565D83"/>
    <w:rsid w:val="00566401"/>
    <w:rsid w:val="005759CB"/>
    <w:rsid w:val="005771C2"/>
    <w:rsid w:val="0058181B"/>
    <w:rsid w:val="0058654C"/>
    <w:rsid w:val="00592B9D"/>
    <w:rsid w:val="00592F6C"/>
    <w:rsid w:val="005952EC"/>
    <w:rsid w:val="0059673E"/>
    <w:rsid w:val="005A249A"/>
    <w:rsid w:val="005B0E39"/>
    <w:rsid w:val="005B29BA"/>
    <w:rsid w:val="005B4A8C"/>
    <w:rsid w:val="005C0350"/>
    <w:rsid w:val="005C60EF"/>
    <w:rsid w:val="005D0203"/>
    <w:rsid w:val="005D54EE"/>
    <w:rsid w:val="005E1D1B"/>
    <w:rsid w:val="005E422C"/>
    <w:rsid w:val="005E5819"/>
    <w:rsid w:val="006176AA"/>
    <w:rsid w:val="006236D8"/>
    <w:rsid w:val="00623B2F"/>
    <w:rsid w:val="00627E35"/>
    <w:rsid w:val="00632ACC"/>
    <w:rsid w:val="00641E69"/>
    <w:rsid w:val="006513DF"/>
    <w:rsid w:val="00652974"/>
    <w:rsid w:val="0065689A"/>
    <w:rsid w:val="00656D3D"/>
    <w:rsid w:val="006623AE"/>
    <w:rsid w:val="00666340"/>
    <w:rsid w:val="006663D0"/>
    <w:rsid w:val="00673833"/>
    <w:rsid w:val="006752C1"/>
    <w:rsid w:val="00676702"/>
    <w:rsid w:val="00677D13"/>
    <w:rsid w:val="00677D3E"/>
    <w:rsid w:val="00681102"/>
    <w:rsid w:val="006829FF"/>
    <w:rsid w:val="00687CCC"/>
    <w:rsid w:val="006955D3"/>
    <w:rsid w:val="006A4EDD"/>
    <w:rsid w:val="006A56BD"/>
    <w:rsid w:val="006A5D0A"/>
    <w:rsid w:val="006B037D"/>
    <w:rsid w:val="006B07D3"/>
    <w:rsid w:val="006B0FBF"/>
    <w:rsid w:val="006B2426"/>
    <w:rsid w:val="006B3091"/>
    <w:rsid w:val="006B60E1"/>
    <w:rsid w:val="006D7A70"/>
    <w:rsid w:val="006F0F1E"/>
    <w:rsid w:val="006F13A5"/>
    <w:rsid w:val="006F1CD2"/>
    <w:rsid w:val="006F48DC"/>
    <w:rsid w:val="006F61E8"/>
    <w:rsid w:val="006F73EF"/>
    <w:rsid w:val="006F7644"/>
    <w:rsid w:val="0070276B"/>
    <w:rsid w:val="00702D4D"/>
    <w:rsid w:val="00707DD3"/>
    <w:rsid w:val="007130EC"/>
    <w:rsid w:val="00723ADA"/>
    <w:rsid w:val="007268BC"/>
    <w:rsid w:val="00726BD9"/>
    <w:rsid w:val="00735E14"/>
    <w:rsid w:val="0073722C"/>
    <w:rsid w:val="0074640D"/>
    <w:rsid w:val="00756002"/>
    <w:rsid w:val="0075745C"/>
    <w:rsid w:val="00757732"/>
    <w:rsid w:val="007604EC"/>
    <w:rsid w:val="00761571"/>
    <w:rsid w:val="00774F4C"/>
    <w:rsid w:val="00775A41"/>
    <w:rsid w:val="00787504"/>
    <w:rsid w:val="007A1BF0"/>
    <w:rsid w:val="007A1EDB"/>
    <w:rsid w:val="007A6A2B"/>
    <w:rsid w:val="007A6F3E"/>
    <w:rsid w:val="007B0B5E"/>
    <w:rsid w:val="007B173B"/>
    <w:rsid w:val="007B289C"/>
    <w:rsid w:val="007B4AC3"/>
    <w:rsid w:val="007B7C6B"/>
    <w:rsid w:val="007C3BDD"/>
    <w:rsid w:val="007C434F"/>
    <w:rsid w:val="007D09EF"/>
    <w:rsid w:val="007D2721"/>
    <w:rsid w:val="007E32BF"/>
    <w:rsid w:val="007E6BCF"/>
    <w:rsid w:val="007F0C96"/>
    <w:rsid w:val="007F35F7"/>
    <w:rsid w:val="007F4EA1"/>
    <w:rsid w:val="007F6BD7"/>
    <w:rsid w:val="00801001"/>
    <w:rsid w:val="00806DA4"/>
    <w:rsid w:val="00810B19"/>
    <w:rsid w:val="0081165B"/>
    <w:rsid w:val="008127E8"/>
    <w:rsid w:val="008148D9"/>
    <w:rsid w:val="008152B7"/>
    <w:rsid w:val="00816CF4"/>
    <w:rsid w:val="008176BE"/>
    <w:rsid w:val="008237B4"/>
    <w:rsid w:val="00833EC6"/>
    <w:rsid w:val="00844346"/>
    <w:rsid w:val="0085140C"/>
    <w:rsid w:val="00855E18"/>
    <w:rsid w:val="008602BC"/>
    <w:rsid w:val="00867CAB"/>
    <w:rsid w:val="0087576D"/>
    <w:rsid w:val="0087620F"/>
    <w:rsid w:val="00877EA4"/>
    <w:rsid w:val="008918C1"/>
    <w:rsid w:val="008919E6"/>
    <w:rsid w:val="00894377"/>
    <w:rsid w:val="00896FCA"/>
    <w:rsid w:val="00897E35"/>
    <w:rsid w:val="008A0DA9"/>
    <w:rsid w:val="008A64C4"/>
    <w:rsid w:val="008A78C5"/>
    <w:rsid w:val="008B48E5"/>
    <w:rsid w:val="008B5B5D"/>
    <w:rsid w:val="008B6479"/>
    <w:rsid w:val="008B7152"/>
    <w:rsid w:val="008C02F4"/>
    <w:rsid w:val="008C1369"/>
    <w:rsid w:val="008C42EA"/>
    <w:rsid w:val="008C6236"/>
    <w:rsid w:val="008D3FDA"/>
    <w:rsid w:val="008E429B"/>
    <w:rsid w:val="008E5F48"/>
    <w:rsid w:val="008E6B82"/>
    <w:rsid w:val="008E7EB3"/>
    <w:rsid w:val="008F1697"/>
    <w:rsid w:val="008F3C7A"/>
    <w:rsid w:val="008F42E2"/>
    <w:rsid w:val="0090259B"/>
    <w:rsid w:val="009043E1"/>
    <w:rsid w:val="00912D0C"/>
    <w:rsid w:val="00916DC2"/>
    <w:rsid w:val="009249D3"/>
    <w:rsid w:val="00933E88"/>
    <w:rsid w:val="009366B7"/>
    <w:rsid w:val="00937D02"/>
    <w:rsid w:val="00945A2A"/>
    <w:rsid w:val="0097636B"/>
    <w:rsid w:val="00985325"/>
    <w:rsid w:val="00986E85"/>
    <w:rsid w:val="009A1273"/>
    <w:rsid w:val="009A29E2"/>
    <w:rsid w:val="009A5BD8"/>
    <w:rsid w:val="009B7637"/>
    <w:rsid w:val="009C0AB6"/>
    <w:rsid w:val="009C1143"/>
    <w:rsid w:val="009C372A"/>
    <w:rsid w:val="009C48D5"/>
    <w:rsid w:val="009D1CBC"/>
    <w:rsid w:val="009D3CC6"/>
    <w:rsid w:val="009D41D6"/>
    <w:rsid w:val="009E4EB9"/>
    <w:rsid w:val="009F52D9"/>
    <w:rsid w:val="009F6441"/>
    <w:rsid w:val="00A01038"/>
    <w:rsid w:val="00A0154B"/>
    <w:rsid w:val="00A05895"/>
    <w:rsid w:val="00A077D4"/>
    <w:rsid w:val="00A10C99"/>
    <w:rsid w:val="00A114D7"/>
    <w:rsid w:val="00A118CF"/>
    <w:rsid w:val="00A13391"/>
    <w:rsid w:val="00A22FC9"/>
    <w:rsid w:val="00A37EBE"/>
    <w:rsid w:val="00A41D63"/>
    <w:rsid w:val="00A62A65"/>
    <w:rsid w:val="00A643E4"/>
    <w:rsid w:val="00A81F9D"/>
    <w:rsid w:val="00AA2F49"/>
    <w:rsid w:val="00AA7690"/>
    <w:rsid w:val="00AB4794"/>
    <w:rsid w:val="00AB68EC"/>
    <w:rsid w:val="00AC05B5"/>
    <w:rsid w:val="00AD0A3F"/>
    <w:rsid w:val="00AD1A05"/>
    <w:rsid w:val="00AD2ADD"/>
    <w:rsid w:val="00AD4F70"/>
    <w:rsid w:val="00AE4521"/>
    <w:rsid w:val="00B00525"/>
    <w:rsid w:val="00B12F12"/>
    <w:rsid w:val="00B25A2C"/>
    <w:rsid w:val="00B25FD1"/>
    <w:rsid w:val="00B263C2"/>
    <w:rsid w:val="00B27102"/>
    <w:rsid w:val="00B31B25"/>
    <w:rsid w:val="00B31BE6"/>
    <w:rsid w:val="00B34C7B"/>
    <w:rsid w:val="00B364B3"/>
    <w:rsid w:val="00B53BB7"/>
    <w:rsid w:val="00B54491"/>
    <w:rsid w:val="00B55BB7"/>
    <w:rsid w:val="00B56EAD"/>
    <w:rsid w:val="00B634CB"/>
    <w:rsid w:val="00B63EA8"/>
    <w:rsid w:val="00B67234"/>
    <w:rsid w:val="00B74839"/>
    <w:rsid w:val="00B76B10"/>
    <w:rsid w:val="00B8337D"/>
    <w:rsid w:val="00B94314"/>
    <w:rsid w:val="00BA01D4"/>
    <w:rsid w:val="00BA5DBC"/>
    <w:rsid w:val="00BB789D"/>
    <w:rsid w:val="00BC3CBF"/>
    <w:rsid w:val="00BD0BBE"/>
    <w:rsid w:val="00BD2B88"/>
    <w:rsid w:val="00BD3D9D"/>
    <w:rsid w:val="00BE030A"/>
    <w:rsid w:val="00BE04FE"/>
    <w:rsid w:val="00BE6697"/>
    <w:rsid w:val="00BE748C"/>
    <w:rsid w:val="00BF7EEC"/>
    <w:rsid w:val="00C03C02"/>
    <w:rsid w:val="00C11373"/>
    <w:rsid w:val="00C15899"/>
    <w:rsid w:val="00C15DBA"/>
    <w:rsid w:val="00C202E6"/>
    <w:rsid w:val="00C204ED"/>
    <w:rsid w:val="00C24BA6"/>
    <w:rsid w:val="00C31457"/>
    <w:rsid w:val="00C324FC"/>
    <w:rsid w:val="00C33884"/>
    <w:rsid w:val="00C373DC"/>
    <w:rsid w:val="00C37AA0"/>
    <w:rsid w:val="00C414CD"/>
    <w:rsid w:val="00C4771E"/>
    <w:rsid w:val="00C50CF6"/>
    <w:rsid w:val="00C5404F"/>
    <w:rsid w:val="00C545E2"/>
    <w:rsid w:val="00C603BB"/>
    <w:rsid w:val="00C6231F"/>
    <w:rsid w:val="00C652EC"/>
    <w:rsid w:val="00C6618D"/>
    <w:rsid w:val="00C71E9B"/>
    <w:rsid w:val="00C7414D"/>
    <w:rsid w:val="00C82BE1"/>
    <w:rsid w:val="00C874FA"/>
    <w:rsid w:val="00CA169F"/>
    <w:rsid w:val="00CB1ABC"/>
    <w:rsid w:val="00CB4E70"/>
    <w:rsid w:val="00CC2971"/>
    <w:rsid w:val="00CC4D5E"/>
    <w:rsid w:val="00CD0525"/>
    <w:rsid w:val="00CD4B1D"/>
    <w:rsid w:val="00CE079D"/>
    <w:rsid w:val="00CF00C7"/>
    <w:rsid w:val="00CF0D65"/>
    <w:rsid w:val="00CF129E"/>
    <w:rsid w:val="00CF1954"/>
    <w:rsid w:val="00CF1F01"/>
    <w:rsid w:val="00CF6739"/>
    <w:rsid w:val="00D0236F"/>
    <w:rsid w:val="00D14379"/>
    <w:rsid w:val="00D15AE7"/>
    <w:rsid w:val="00D17A04"/>
    <w:rsid w:val="00D20073"/>
    <w:rsid w:val="00D22964"/>
    <w:rsid w:val="00D243D6"/>
    <w:rsid w:val="00D273E1"/>
    <w:rsid w:val="00D31E9F"/>
    <w:rsid w:val="00D329F0"/>
    <w:rsid w:val="00D331AF"/>
    <w:rsid w:val="00D351DA"/>
    <w:rsid w:val="00D40148"/>
    <w:rsid w:val="00D421FD"/>
    <w:rsid w:val="00D4394F"/>
    <w:rsid w:val="00D47AF0"/>
    <w:rsid w:val="00D47B28"/>
    <w:rsid w:val="00D60854"/>
    <w:rsid w:val="00D615AF"/>
    <w:rsid w:val="00D62CDD"/>
    <w:rsid w:val="00D66257"/>
    <w:rsid w:val="00D7319B"/>
    <w:rsid w:val="00D7352B"/>
    <w:rsid w:val="00D7497B"/>
    <w:rsid w:val="00D86011"/>
    <w:rsid w:val="00D867A7"/>
    <w:rsid w:val="00D916B9"/>
    <w:rsid w:val="00DB1A52"/>
    <w:rsid w:val="00DB4B5D"/>
    <w:rsid w:val="00DC10B9"/>
    <w:rsid w:val="00DC4B60"/>
    <w:rsid w:val="00DC6470"/>
    <w:rsid w:val="00DD4C88"/>
    <w:rsid w:val="00DD5E25"/>
    <w:rsid w:val="00DE27D0"/>
    <w:rsid w:val="00DF1E29"/>
    <w:rsid w:val="00E0463C"/>
    <w:rsid w:val="00E069B9"/>
    <w:rsid w:val="00E069EC"/>
    <w:rsid w:val="00E11EFB"/>
    <w:rsid w:val="00E151DB"/>
    <w:rsid w:val="00E16233"/>
    <w:rsid w:val="00E172CB"/>
    <w:rsid w:val="00E301DA"/>
    <w:rsid w:val="00E3521D"/>
    <w:rsid w:val="00E3524B"/>
    <w:rsid w:val="00E40981"/>
    <w:rsid w:val="00E42E0A"/>
    <w:rsid w:val="00E43506"/>
    <w:rsid w:val="00E43D50"/>
    <w:rsid w:val="00E454D2"/>
    <w:rsid w:val="00E51035"/>
    <w:rsid w:val="00E527CD"/>
    <w:rsid w:val="00E53736"/>
    <w:rsid w:val="00E61F71"/>
    <w:rsid w:val="00E636B9"/>
    <w:rsid w:val="00E647AA"/>
    <w:rsid w:val="00E64BFF"/>
    <w:rsid w:val="00E6623D"/>
    <w:rsid w:val="00E70222"/>
    <w:rsid w:val="00E71B4B"/>
    <w:rsid w:val="00E73A8C"/>
    <w:rsid w:val="00E74732"/>
    <w:rsid w:val="00E7685A"/>
    <w:rsid w:val="00E76C30"/>
    <w:rsid w:val="00E84177"/>
    <w:rsid w:val="00E85D89"/>
    <w:rsid w:val="00E85E90"/>
    <w:rsid w:val="00E92D42"/>
    <w:rsid w:val="00EA6BC3"/>
    <w:rsid w:val="00EA7519"/>
    <w:rsid w:val="00EB0022"/>
    <w:rsid w:val="00EB094B"/>
    <w:rsid w:val="00EB2BB5"/>
    <w:rsid w:val="00EB4398"/>
    <w:rsid w:val="00EB7C78"/>
    <w:rsid w:val="00EC190C"/>
    <w:rsid w:val="00EC6844"/>
    <w:rsid w:val="00ED0228"/>
    <w:rsid w:val="00ED030D"/>
    <w:rsid w:val="00ED2FCD"/>
    <w:rsid w:val="00ED6A19"/>
    <w:rsid w:val="00EE1416"/>
    <w:rsid w:val="00EE45D3"/>
    <w:rsid w:val="00EE5E37"/>
    <w:rsid w:val="00EE744D"/>
    <w:rsid w:val="00EF1D0C"/>
    <w:rsid w:val="00F07D4F"/>
    <w:rsid w:val="00F228F2"/>
    <w:rsid w:val="00F30D7E"/>
    <w:rsid w:val="00F4038A"/>
    <w:rsid w:val="00F44D53"/>
    <w:rsid w:val="00F504A4"/>
    <w:rsid w:val="00F5067B"/>
    <w:rsid w:val="00F559E5"/>
    <w:rsid w:val="00F639ED"/>
    <w:rsid w:val="00F7447D"/>
    <w:rsid w:val="00F75130"/>
    <w:rsid w:val="00F90671"/>
    <w:rsid w:val="00F92956"/>
    <w:rsid w:val="00FA5522"/>
    <w:rsid w:val="00FB6106"/>
    <w:rsid w:val="00FD1358"/>
    <w:rsid w:val="00FD3090"/>
    <w:rsid w:val="00FD4713"/>
    <w:rsid w:val="00FD5533"/>
    <w:rsid w:val="00FD5DFB"/>
    <w:rsid w:val="00FD68FB"/>
    <w:rsid w:val="00FE2996"/>
    <w:rsid w:val="00FE507B"/>
    <w:rsid w:val="00FE7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01D3E3"/>
  <w15:chartTrackingRefBased/>
  <w15:docId w15:val="{581448DB-1611-4DBC-960B-C8974D582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color w:val="000000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5D89"/>
  </w:style>
  <w:style w:type="paragraph" w:styleId="Heading1">
    <w:name w:val="heading 1"/>
    <w:basedOn w:val="Normal"/>
    <w:next w:val="Normal"/>
    <w:link w:val="Heading1Char"/>
    <w:autoRedefine/>
    <w:qFormat/>
    <w:rsid w:val="00E85D89"/>
    <w:pPr>
      <w:keepNext/>
      <w:keepLines/>
      <w:spacing w:before="480" w:after="120"/>
      <w:contextualSpacing/>
      <w:jc w:val="center"/>
      <w:outlineLvl w:val="0"/>
    </w:pPr>
    <w:rPr>
      <w:rFonts w:eastAsia="Calibri"/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rsid w:val="00E85D89"/>
    <w:pPr>
      <w:keepNext/>
      <w:keepLines/>
      <w:spacing w:before="360" w:after="80"/>
      <w:contextualSpacing/>
      <w:outlineLvl w:val="1"/>
    </w:pPr>
    <w:rPr>
      <w:rFonts w:eastAsia="Calibri"/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rsid w:val="00E85D89"/>
    <w:pPr>
      <w:keepNext/>
      <w:keepLines/>
      <w:spacing w:before="280" w:after="80"/>
      <w:contextualSpacing/>
      <w:outlineLvl w:val="2"/>
    </w:pPr>
    <w:rPr>
      <w:rFonts w:eastAsia="Calibri"/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rsid w:val="00E85D89"/>
    <w:pPr>
      <w:keepNext/>
      <w:keepLines/>
      <w:spacing w:before="240" w:after="40"/>
      <w:contextualSpacing/>
      <w:outlineLvl w:val="3"/>
    </w:pPr>
    <w:rPr>
      <w:rFonts w:eastAsia="Calibri"/>
      <w:b/>
      <w:sz w:val="24"/>
      <w:szCs w:val="24"/>
    </w:rPr>
  </w:style>
  <w:style w:type="paragraph" w:styleId="Heading5">
    <w:name w:val="heading 5"/>
    <w:basedOn w:val="Normal"/>
    <w:next w:val="Normal"/>
    <w:link w:val="Heading5Char"/>
    <w:rsid w:val="00E85D89"/>
    <w:pPr>
      <w:keepNext/>
      <w:keepLines/>
      <w:spacing w:before="220" w:after="40"/>
      <w:contextualSpacing/>
      <w:outlineLvl w:val="4"/>
    </w:pPr>
    <w:rPr>
      <w:rFonts w:eastAsia="Calibri"/>
      <w:b/>
    </w:rPr>
  </w:style>
  <w:style w:type="paragraph" w:styleId="Heading6">
    <w:name w:val="heading 6"/>
    <w:basedOn w:val="Normal"/>
    <w:next w:val="Normal"/>
    <w:link w:val="Heading6Char"/>
    <w:rsid w:val="00E85D89"/>
    <w:pPr>
      <w:keepNext/>
      <w:keepLines/>
      <w:spacing w:before="200" w:after="40"/>
      <w:contextualSpacing/>
      <w:outlineLvl w:val="5"/>
    </w:pPr>
    <w:rPr>
      <w:rFonts w:eastAsia="Calibri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85D89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5D89"/>
    <w:rPr>
      <w:rFonts w:ascii="Segoe UI" w:eastAsia="Calibr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5D89"/>
    <w:pPr>
      <w:spacing w:line="240" w:lineRule="auto"/>
    </w:pPr>
    <w:rPr>
      <w:rFonts w:eastAsia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5D89"/>
    <w:rPr>
      <w:rFonts w:eastAsia="Calibri"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E85D89"/>
    <w:rPr>
      <w:rFonts w:eastAsia="Calibri"/>
      <w:b/>
      <w:sz w:val="48"/>
      <w:szCs w:val="48"/>
    </w:rPr>
  </w:style>
  <w:style w:type="character" w:customStyle="1" w:styleId="Heading2Char">
    <w:name w:val="Heading 2 Char"/>
    <w:basedOn w:val="DefaultParagraphFont"/>
    <w:link w:val="Heading2"/>
    <w:rsid w:val="00E85D89"/>
    <w:rPr>
      <w:rFonts w:eastAsia="Calibri"/>
      <w:b/>
      <w:sz w:val="36"/>
      <w:szCs w:val="36"/>
    </w:rPr>
  </w:style>
  <w:style w:type="character" w:customStyle="1" w:styleId="Heading3Char">
    <w:name w:val="Heading 3 Char"/>
    <w:basedOn w:val="DefaultParagraphFont"/>
    <w:link w:val="Heading3"/>
    <w:rsid w:val="00E85D89"/>
    <w:rPr>
      <w:rFonts w:eastAsia="Calibri"/>
      <w:b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E85D89"/>
    <w:rPr>
      <w:rFonts w:eastAsia="Calibri"/>
      <w:b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E85D89"/>
    <w:rPr>
      <w:rFonts w:eastAsia="Calibri"/>
      <w:b/>
    </w:rPr>
  </w:style>
  <w:style w:type="character" w:customStyle="1" w:styleId="Heading6Char">
    <w:name w:val="Heading 6 Char"/>
    <w:basedOn w:val="DefaultParagraphFont"/>
    <w:link w:val="Heading6"/>
    <w:rsid w:val="00E85D89"/>
    <w:rPr>
      <w:rFonts w:eastAsia="Calibri"/>
      <w:b/>
      <w:sz w:val="20"/>
      <w:szCs w:val="20"/>
    </w:rPr>
  </w:style>
  <w:style w:type="paragraph" w:styleId="Subtitle">
    <w:name w:val="Subtitle"/>
    <w:basedOn w:val="Normal"/>
    <w:next w:val="Normal"/>
    <w:link w:val="SubtitleChar"/>
    <w:rsid w:val="00E85D89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rsid w:val="00E85D89"/>
    <w:rPr>
      <w:rFonts w:ascii="Georgia" w:eastAsia="Georgia" w:hAnsi="Georgia" w:cs="Georgia"/>
      <w:i/>
      <w:color w:val="666666"/>
      <w:sz w:val="48"/>
      <w:szCs w:val="48"/>
    </w:rPr>
  </w:style>
  <w:style w:type="paragraph" w:styleId="Title">
    <w:name w:val="Title"/>
    <w:basedOn w:val="Normal"/>
    <w:next w:val="Normal"/>
    <w:link w:val="TitleChar"/>
    <w:rsid w:val="00E85D89"/>
    <w:pPr>
      <w:keepNext/>
      <w:keepLines/>
      <w:spacing w:after="0" w:line="240" w:lineRule="auto"/>
    </w:pPr>
    <w:rPr>
      <w:rFonts w:eastAsia="Calibri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E85D89"/>
    <w:rPr>
      <w:rFonts w:eastAsia="Calibri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E85D8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5D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5D89"/>
    <w:rPr>
      <w:rFonts w:eastAsia="Calibri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E85D8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E507B"/>
    <w:rPr>
      <w:color w:val="0000FF"/>
      <w:u w:val="single"/>
    </w:rPr>
  </w:style>
  <w:style w:type="paragraph" w:customStyle="1" w:styleId="xmsonormal">
    <w:name w:val="x_msonormal"/>
    <w:basedOn w:val="Normal"/>
    <w:rsid w:val="003C26CD"/>
    <w:pPr>
      <w:spacing w:after="0" w:line="240" w:lineRule="auto"/>
    </w:pPr>
    <w:rPr>
      <w:color w:val="auto"/>
    </w:rPr>
  </w:style>
  <w:style w:type="paragraph" w:customStyle="1" w:styleId="xmsolistparagraph">
    <w:name w:val="x_msolistparagraph"/>
    <w:basedOn w:val="Normal"/>
    <w:rsid w:val="003C26CD"/>
    <w:pPr>
      <w:spacing w:after="0" w:line="240" w:lineRule="auto"/>
      <w:ind w:left="720"/>
    </w:pPr>
    <w:rPr>
      <w:color w:val="auto"/>
    </w:rPr>
  </w:style>
  <w:style w:type="paragraph" w:styleId="Header">
    <w:name w:val="header"/>
    <w:basedOn w:val="Normal"/>
    <w:link w:val="HeaderChar"/>
    <w:uiPriority w:val="99"/>
    <w:unhideWhenUsed/>
    <w:rsid w:val="002C00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00C2"/>
  </w:style>
  <w:style w:type="paragraph" w:styleId="Footer">
    <w:name w:val="footer"/>
    <w:basedOn w:val="Normal"/>
    <w:link w:val="FooterChar"/>
    <w:uiPriority w:val="99"/>
    <w:unhideWhenUsed/>
    <w:rsid w:val="002C00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00C2"/>
  </w:style>
  <w:style w:type="character" w:styleId="UnresolvedMention">
    <w:name w:val="Unresolved Mention"/>
    <w:basedOn w:val="DefaultParagraphFont"/>
    <w:uiPriority w:val="99"/>
    <w:semiHidden/>
    <w:unhideWhenUsed/>
    <w:rsid w:val="002C00C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E079D"/>
    <w:rPr>
      <w:color w:val="954F72" w:themeColor="followedHyperlink"/>
      <w:u w:val="single"/>
    </w:rPr>
  </w:style>
  <w:style w:type="character" w:styleId="SmartLink">
    <w:name w:val="Smart Link"/>
    <w:basedOn w:val="DefaultParagraphFont"/>
    <w:uiPriority w:val="99"/>
    <w:semiHidden/>
    <w:unhideWhenUsed/>
    <w:rsid w:val="00A077D4"/>
    <w:rPr>
      <w:color w:val="0000FF"/>
      <w:u w:val="single"/>
      <w:shd w:val="clear" w:color="auto" w:fill="F3F2F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5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2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8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1%20802-377-3679,,22235629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eams.microsoft.com/l/meetup-join/19%3ameeting_ZDQ4MDYwZGItMzI0ZC00ZjM3LWFmOWMtMmQ0ZDlkODVkOGQ5%40thread.v2/0?context=%7b%22Tid%22%3a%22f824a265-cbc1-4afc-accc-7191c2525f6d%22%2c%22Oid%22%3a%22651d3a1b-97d3-443e-b1e0-0572788ecde4%22%7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717</Words>
  <Characters>4089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Faesy</dc:creator>
  <cp:keywords/>
  <dc:description/>
  <cp:lastModifiedBy>Richard Faesy</cp:lastModifiedBy>
  <cp:revision>2</cp:revision>
  <cp:lastPrinted>2019-01-07T18:17:00Z</cp:lastPrinted>
  <dcterms:created xsi:type="dcterms:W3CDTF">2026-08-10T15:21:00Z</dcterms:created>
  <dcterms:modified xsi:type="dcterms:W3CDTF">2026-08-10T15:21:00Z</dcterms:modified>
</cp:coreProperties>
</file>